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03EFD0A1" w:rsidR="006F2DD7" w:rsidRPr="00811BCD" w:rsidRDefault="00D20943" w:rsidP="00EF5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943">
              <w:rPr>
                <w:rFonts w:ascii="Times New Roman" w:hAnsi="Times New Roman" w:cs="Times New Roman"/>
                <w:sz w:val="24"/>
                <w:szCs w:val="24"/>
              </w:rPr>
              <w:t xml:space="preserve">Usluga izrade </w:t>
            </w:r>
            <w:r w:rsidR="00FB0CD8" w:rsidRPr="00FB0CD8">
              <w:rPr>
                <w:rFonts w:ascii="Times New Roman" w:hAnsi="Times New Roman" w:cs="Times New Roman"/>
                <w:sz w:val="24"/>
                <w:szCs w:val="24"/>
              </w:rPr>
              <w:t>glavnog projekta za rekonstrukciju i dogradnju sportskog igrališta NK Radnik i Boćarskog doma u Josipovcu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D28A" w14:textId="77777777" w:rsidR="0042589A" w:rsidRDefault="0042589A" w:rsidP="006F2DD7">
      <w:r>
        <w:separator/>
      </w:r>
    </w:p>
  </w:endnote>
  <w:endnote w:type="continuationSeparator" w:id="0">
    <w:p w14:paraId="431D74C1" w14:textId="77777777" w:rsidR="0042589A" w:rsidRDefault="0042589A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9A6F5" w14:textId="77777777" w:rsidR="0042589A" w:rsidRDefault="0042589A" w:rsidP="006F2DD7">
      <w:r>
        <w:separator/>
      </w:r>
    </w:p>
  </w:footnote>
  <w:footnote w:type="continuationSeparator" w:id="0">
    <w:p w14:paraId="401BACA5" w14:textId="77777777" w:rsidR="0042589A" w:rsidRDefault="0042589A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150C01"/>
    <w:rsid w:val="001D50B4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81912"/>
    <w:rsid w:val="003D5D3A"/>
    <w:rsid w:val="003F26DB"/>
    <w:rsid w:val="0042589A"/>
    <w:rsid w:val="004729A1"/>
    <w:rsid w:val="00472E7F"/>
    <w:rsid w:val="004F6C92"/>
    <w:rsid w:val="0053232E"/>
    <w:rsid w:val="00542FB0"/>
    <w:rsid w:val="00586BC3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2E4E"/>
    <w:rsid w:val="008C4979"/>
    <w:rsid w:val="008C66F8"/>
    <w:rsid w:val="00987E12"/>
    <w:rsid w:val="009F0A7A"/>
    <w:rsid w:val="00A064B2"/>
    <w:rsid w:val="00A44C7B"/>
    <w:rsid w:val="00B12A32"/>
    <w:rsid w:val="00B9632A"/>
    <w:rsid w:val="00BC5F13"/>
    <w:rsid w:val="00C33C3A"/>
    <w:rsid w:val="00C80AC7"/>
    <w:rsid w:val="00D20943"/>
    <w:rsid w:val="00D770DC"/>
    <w:rsid w:val="00DA47C0"/>
    <w:rsid w:val="00EA4F0A"/>
    <w:rsid w:val="00EF29E3"/>
    <w:rsid w:val="00EF5DE1"/>
    <w:rsid w:val="00F03B20"/>
    <w:rsid w:val="00F20315"/>
    <w:rsid w:val="00F37761"/>
    <w:rsid w:val="00F47761"/>
    <w:rsid w:val="00F677D5"/>
    <w:rsid w:val="00FB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DDD11-56A3-4AD4-908F-C1D832ACCB0D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4</cp:revision>
  <cp:lastPrinted>2022-10-26T08:45:00Z</cp:lastPrinted>
  <dcterms:created xsi:type="dcterms:W3CDTF">2023-11-15T14:03:00Z</dcterms:created>
  <dcterms:modified xsi:type="dcterms:W3CDTF">2024-02-21T11:34:00Z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