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69E1AFC1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D00741">
        <w:t>4</w:t>
      </w:r>
      <w:r w:rsidR="00C82BA9">
        <w:t>.</w:t>
      </w:r>
      <w:r w:rsidR="00087EAB">
        <w:t xml:space="preserve"> NA DAN 30. LIPNJA 2024</w:t>
      </w:r>
      <w:r w:rsidR="00087EAB" w:rsidRPr="002E15E4">
        <w:t>.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7EC2B311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550546">
        <w:rPr>
          <w:b/>
          <w:sz w:val="28"/>
          <w:lang w:val="hr-HR"/>
        </w:rPr>
        <w:t>srpanj</w:t>
      </w:r>
      <w:r w:rsidR="0059122C">
        <w:rPr>
          <w:b/>
          <w:sz w:val="28"/>
          <w:lang w:val="hr-HR"/>
        </w:rPr>
        <w:t xml:space="preserve"> 202</w:t>
      </w:r>
      <w:r w:rsidR="002C079D">
        <w:rPr>
          <w:b/>
          <w:sz w:val="28"/>
          <w:lang w:val="hr-HR"/>
        </w:rPr>
        <w:t>4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4123256E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56BB1606" w14:textId="77777777" w:rsidR="00621E64" w:rsidRDefault="00AC76DC" w:rsidP="00621E64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AC6DB4">
        <w:rPr>
          <w:b/>
          <w:i w:val="0"/>
        </w:rPr>
        <w:t>,</w:t>
      </w:r>
      <w:r w:rsidR="00891F71">
        <w:rPr>
          <w:b/>
          <w:i w:val="0"/>
        </w:rPr>
        <w:t xml:space="preserve"> dipl. oec.,</w:t>
      </w:r>
      <w:r w:rsidR="00DA0D77">
        <w:rPr>
          <w:b/>
          <w:i w:val="0"/>
        </w:rPr>
        <w:t xml:space="preserve"> Službenica za pri</w:t>
      </w:r>
      <w:r w:rsidR="008835FE">
        <w:rPr>
          <w:b/>
          <w:i w:val="0"/>
        </w:rPr>
        <w:t xml:space="preserve">vremeno obavljanje </w:t>
      </w:r>
    </w:p>
    <w:p w14:paraId="3EFF9E51" w14:textId="10422ABF" w:rsidR="00AC76DC" w:rsidRPr="001828AE" w:rsidRDefault="00621E64" w:rsidP="00621E64">
      <w:pPr>
        <w:pStyle w:val="Tijeloteksta2"/>
        <w:ind w:left="5664" w:right="-625"/>
        <w:rPr>
          <w:b/>
          <w:i w:val="0"/>
        </w:rPr>
      </w:pPr>
      <w:r>
        <w:rPr>
          <w:b/>
          <w:i w:val="0"/>
        </w:rPr>
        <w:t xml:space="preserve">     </w:t>
      </w:r>
      <w:r w:rsidR="008835FE">
        <w:rPr>
          <w:b/>
          <w:i w:val="0"/>
        </w:rPr>
        <w:t>poslova</w:t>
      </w:r>
      <w:r>
        <w:rPr>
          <w:b/>
          <w:i w:val="0"/>
        </w:rPr>
        <w:t xml:space="preserve"> </w:t>
      </w:r>
      <w:r w:rsidR="008835FE">
        <w:rPr>
          <w:b/>
          <w:i w:val="0"/>
        </w:rPr>
        <w:t xml:space="preserve">pročelnika </w:t>
      </w:r>
      <w:r>
        <w:rPr>
          <w:b/>
          <w:i w:val="0"/>
        </w:rPr>
        <w:t>u</w:t>
      </w:r>
      <w:r w:rsidR="008835FE">
        <w:rPr>
          <w:b/>
          <w:i w:val="0"/>
        </w:rPr>
        <w:t>pravnog odjela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3" w14:textId="7D245F31" w:rsidR="000D29CF" w:rsidRDefault="000D29CF" w:rsidP="00AC76DC">
      <w:pPr>
        <w:pStyle w:val="Tijeloteksta2"/>
        <w:ind w:right="-625"/>
        <w:rPr>
          <w:i w:val="0"/>
        </w:rPr>
      </w:pPr>
    </w:p>
    <w:p w14:paraId="7764D169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7" w14:textId="49625161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316A02">
        <w:rPr>
          <w:b/>
          <w:i w:val="0"/>
          <w:sz w:val="28"/>
        </w:rPr>
        <w:t>4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  <w:r w:rsidR="00316A02">
        <w:rPr>
          <w:b/>
          <w:i w:val="0"/>
          <w:sz w:val="28"/>
        </w:rPr>
        <w:t>na dan 30. lipnja 2024.</w:t>
      </w:r>
    </w:p>
    <w:p w14:paraId="3EFF9E58" w14:textId="77777777" w:rsidR="00AC76DC" w:rsidRPr="00767137" w:rsidRDefault="00AC76DC" w:rsidP="00AC76DC">
      <w:pPr>
        <w:pStyle w:val="Tijeloteksta2"/>
        <w:ind w:right="-625"/>
        <w:rPr>
          <w:b/>
          <w:i w:val="0"/>
          <w:sz w:val="28"/>
        </w:rPr>
      </w:pP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3EFF9E5A" w14:textId="4C327A80" w:rsidR="00FD1B9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47926C3F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12830BA1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0B2E4E">
        <w:rPr>
          <w:sz w:val="24"/>
          <w:szCs w:val="24"/>
          <w:lang w:eastAsia="hr-HR"/>
        </w:rPr>
        <w:t xml:space="preserve"> </w:t>
      </w:r>
      <w:proofErr w:type="spellStart"/>
      <w:r w:rsidR="000B2E4E">
        <w:rPr>
          <w:sz w:val="24"/>
          <w:szCs w:val="24"/>
          <w:lang w:eastAsia="hr-HR"/>
        </w:rPr>
        <w:t>i</w:t>
      </w:r>
      <w:proofErr w:type="spellEnd"/>
      <w:r w:rsidR="000B2E4E">
        <w:rPr>
          <w:sz w:val="24"/>
          <w:szCs w:val="24"/>
          <w:lang w:eastAsia="hr-HR"/>
        </w:rPr>
        <w:t xml:space="preserve"> 8/24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1D0B7D1D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0C289A">
        <w:rPr>
          <w:i w:val="0"/>
        </w:rPr>
        <w:t>4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55019F">
        <w:rPr>
          <w:i w:val="0"/>
          <w:color w:val="000000"/>
        </w:rPr>
        <w:t>18</w:t>
      </w:r>
      <w:r w:rsidR="00F425C7">
        <w:rPr>
          <w:i w:val="0"/>
          <w:color w:val="000000"/>
        </w:rPr>
        <w:t>/2</w:t>
      </w:r>
      <w:r w:rsidR="009719E5">
        <w:rPr>
          <w:i w:val="0"/>
          <w:color w:val="000000"/>
        </w:rPr>
        <w:t>3</w:t>
      </w:r>
      <w:r w:rsidR="00574066">
        <w:rPr>
          <w:i w:val="0"/>
          <w:color w:val="000000"/>
        </w:rPr>
        <w:t xml:space="preserve">, </w:t>
      </w:r>
      <w:r w:rsidR="00055D62">
        <w:rPr>
          <w:i w:val="0"/>
          <w:color w:val="000000"/>
        </w:rPr>
        <w:t>8</w:t>
      </w:r>
      <w:r w:rsidR="00B42992">
        <w:rPr>
          <w:i w:val="0"/>
          <w:color w:val="000000"/>
        </w:rPr>
        <w:t>/2</w:t>
      </w:r>
      <w:r w:rsidR="009719E5">
        <w:rPr>
          <w:i w:val="0"/>
          <w:color w:val="000000"/>
        </w:rPr>
        <w:t>4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5F" w14:textId="77777777" w:rsidR="000D29CF" w:rsidRPr="0096406F" w:rsidRDefault="000D29CF" w:rsidP="004C769D">
      <w:pPr>
        <w:ind w:right="-624"/>
        <w:jc w:val="both"/>
        <w:rPr>
          <w:iCs/>
          <w:sz w:val="24"/>
          <w:szCs w:val="24"/>
          <w:lang w:val="hr-HR" w:eastAsia="hr-HR"/>
        </w:rPr>
      </w:pP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63" w14:textId="086C1443" w:rsidR="0098464C" w:rsidRPr="00A76F9A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A72054">
        <w:rPr>
          <w:i w:val="0"/>
        </w:rPr>
        <w:t>4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A76F9A">
        <w:rPr>
          <w:i w:val="0"/>
        </w:rPr>
        <w:t>iznosu</w:t>
      </w:r>
      <w:r w:rsidRPr="00A76F9A">
        <w:rPr>
          <w:b/>
          <w:bCs/>
          <w:i w:val="0"/>
        </w:rPr>
        <w:t xml:space="preserve"> </w:t>
      </w:r>
      <w:r w:rsidR="00DE4787" w:rsidRPr="00A76F9A">
        <w:rPr>
          <w:b/>
          <w:bCs/>
          <w:i w:val="0"/>
        </w:rPr>
        <w:t>1</w:t>
      </w:r>
      <w:r w:rsidR="00A76F9A" w:rsidRPr="00A76F9A">
        <w:rPr>
          <w:b/>
          <w:bCs/>
          <w:i w:val="0"/>
        </w:rPr>
        <w:t>44.900</w:t>
      </w:r>
      <w:r w:rsidR="00DE4787" w:rsidRPr="00A76F9A">
        <w:rPr>
          <w:b/>
          <w:bCs/>
          <w:i w:val="0"/>
        </w:rPr>
        <w:t>,00</w:t>
      </w:r>
      <w:r w:rsidRPr="00A76F9A">
        <w:rPr>
          <w:b/>
          <w:bCs/>
          <w:i w:val="0"/>
        </w:rPr>
        <w:t xml:space="preserve"> </w:t>
      </w:r>
      <w:r w:rsidR="00776AAC" w:rsidRPr="00A76F9A">
        <w:rPr>
          <w:b/>
          <w:bCs/>
          <w:i w:val="0"/>
        </w:rPr>
        <w:t>eura</w:t>
      </w:r>
      <w:r w:rsidRPr="00A76F9A">
        <w:rPr>
          <w:b/>
          <w:bCs/>
          <w:i w:val="0"/>
        </w:rPr>
        <w:t>.</w:t>
      </w:r>
    </w:p>
    <w:p w14:paraId="3EFF9E64" w14:textId="77777777" w:rsidR="001C762A" w:rsidRDefault="001C762A" w:rsidP="00AC76DC">
      <w:pPr>
        <w:pStyle w:val="Tijeloteksta2"/>
        <w:ind w:right="-625"/>
        <w:rPr>
          <w:b/>
          <w:i w:val="0"/>
        </w:rPr>
      </w:pPr>
    </w:p>
    <w:p w14:paraId="1BC8E373" w14:textId="77777777" w:rsidR="0096406F" w:rsidRDefault="0096406F" w:rsidP="00AC76DC">
      <w:pPr>
        <w:pStyle w:val="Tijeloteksta2"/>
        <w:ind w:right="-625"/>
        <w:rPr>
          <w:b/>
          <w:i w:val="0"/>
        </w:rPr>
      </w:pPr>
    </w:p>
    <w:p w14:paraId="65374C79" w14:textId="77777777" w:rsidR="0096406F" w:rsidRDefault="0096406F" w:rsidP="00AC76DC">
      <w:pPr>
        <w:pStyle w:val="Tijeloteksta2"/>
        <w:ind w:right="-625"/>
        <w:rPr>
          <w:b/>
          <w:i w:val="0"/>
        </w:rPr>
      </w:pPr>
    </w:p>
    <w:p w14:paraId="0E57BD3C" w14:textId="77777777" w:rsidR="0096406F" w:rsidRPr="002A41A6" w:rsidRDefault="0096406F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lastRenderedPageBreak/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0"/>
        <w:gridCol w:w="1760"/>
        <w:gridCol w:w="1640"/>
      </w:tblGrid>
      <w:tr w:rsidR="001372BB" w:rsidRPr="001372BB" w14:paraId="3EFF9E69" w14:textId="77777777" w:rsidTr="004C329A">
        <w:trPr>
          <w:trHeight w:val="636"/>
        </w:trPr>
        <w:tc>
          <w:tcPr>
            <w:tcW w:w="6200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60" w:type="dxa"/>
            <w:shd w:val="clear" w:color="000000" w:fill="C0C0C0"/>
            <w:vAlign w:val="center"/>
            <w:hideMark/>
          </w:tcPr>
          <w:p w14:paraId="3EFF9E67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0" w:type="dxa"/>
            <w:shd w:val="clear" w:color="000000" w:fill="C0C0C0"/>
            <w:vAlign w:val="center"/>
            <w:hideMark/>
          </w:tcPr>
          <w:p w14:paraId="3EFF9E68" w14:textId="77777777" w:rsidR="00C435AF" w:rsidRPr="001372BB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1372BB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2111C9" w:rsidRPr="001372BB" w14:paraId="72EAAB2C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63A32398" w14:textId="6A9DC14B" w:rsidR="002111C9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200 – URED GRADA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049964B9" w14:textId="2D056465" w:rsidR="002111C9" w:rsidRPr="00AE05B7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E05B7">
              <w:rPr>
                <w:sz w:val="24"/>
                <w:szCs w:val="24"/>
                <w:lang w:eastAsia="hr-HR"/>
              </w:rPr>
              <w:t>-</w:t>
            </w:r>
            <w:r w:rsidR="00A76F9A" w:rsidRPr="00AE05B7">
              <w:rPr>
                <w:sz w:val="24"/>
                <w:szCs w:val="24"/>
                <w:lang w:eastAsia="hr-HR"/>
              </w:rPr>
              <w:t>5.9</w:t>
            </w:r>
            <w:r w:rsidR="00C600E6" w:rsidRPr="00AE05B7">
              <w:rPr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0BB9D345" w14:textId="793C1135" w:rsidR="002111C9" w:rsidRPr="00E46E99" w:rsidRDefault="00A615E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46E99">
              <w:rPr>
                <w:sz w:val="24"/>
                <w:szCs w:val="24"/>
                <w:lang w:eastAsia="hr-HR"/>
              </w:rPr>
              <w:t>5.9</w:t>
            </w:r>
            <w:r w:rsidR="0063457B" w:rsidRPr="00E46E99">
              <w:rPr>
                <w:sz w:val="24"/>
                <w:szCs w:val="24"/>
                <w:lang w:eastAsia="hr-HR"/>
              </w:rPr>
              <w:t>00,00</w:t>
            </w:r>
          </w:p>
        </w:tc>
      </w:tr>
      <w:tr w:rsidR="002111C9" w:rsidRPr="001372BB" w14:paraId="3013056D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266AD4AB" w14:textId="39E90CD0" w:rsidR="002111C9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204 </w:t>
            </w:r>
            <w:r w:rsidR="00612FB6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UPR</w:t>
            </w:r>
            <w:r w:rsidR="00612FB6">
              <w:rPr>
                <w:sz w:val="24"/>
                <w:szCs w:val="24"/>
                <w:lang w:eastAsia="hr-HR"/>
              </w:rPr>
              <w:t>AVNI ODJEL ZA DRUŠTVENE DJELATNOSTI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6B6D72B8" w14:textId="7195951E" w:rsidR="002111C9" w:rsidRPr="00AE05B7" w:rsidRDefault="007E5AD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E05B7">
              <w:rPr>
                <w:sz w:val="24"/>
                <w:szCs w:val="24"/>
                <w:lang w:eastAsia="hr-HR"/>
              </w:rPr>
              <w:t>-</w:t>
            </w:r>
            <w:r w:rsidR="00A76F9A" w:rsidRPr="00AE05B7">
              <w:rPr>
                <w:sz w:val="24"/>
                <w:szCs w:val="24"/>
                <w:lang w:eastAsia="hr-HR"/>
              </w:rPr>
              <w:t>14.200</w:t>
            </w:r>
            <w:r w:rsidRPr="00AE05B7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60D6EB70" w14:textId="767DCCF0" w:rsidR="002111C9" w:rsidRPr="00E46E99" w:rsidRDefault="00A615E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46E99">
              <w:rPr>
                <w:sz w:val="24"/>
                <w:szCs w:val="24"/>
                <w:lang w:eastAsia="hr-HR"/>
              </w:rPr>
              <w:t>14.200</w:t>
            </w:r>
            <w:r w:rsidR="0063457B" w:rsidRPr="00E46E99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2111C9" w:rsidRPr="001372BB" w14:paraId="7A819E19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64C3E2FD" w14:textId="63444728" w:rsidR="002111C9" w:rsidRDefault="00612FB6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 – UPRAVNI ODJEL </w:t>
            </w:r>
            <w:r w:rsidR="00BA466F">
              <w:rPr>
                <w:sz w:val="24"/>
                <w:szCs w:val="24"/>
                <w:lang w:eastAsia="hr-HR"/>
              </w:rPr>
              <w:t>ZA SOCIJALNU ZAŠTITU, UMIROVLJENIKE I ZDRAVSTVO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49E7ED2F" w14:textId="087E0D23" w:rsidR="002111C9" w:rsidRPr="00A72054" w:rsidRDefault="007E5AD4" w:rsidP="00057C2B">
            <w:pPr>
              <w:jc w:val="right"/>
              <w:rPr>
                <w:color w:val="FF0000"/>
                <w:sz w:val="24"/>
                <w:szCs w:val="24"/>
                <w:lang w:eastAsia="hr-HR"/>
              </w:rPr>
            </w:pPr>
            <w:r w:rsidRPr="001701D6">
              <w:rPr>
                <w:sz w:val="24"/>
                <w:szCs w:val="24"/>
                <w:lang w:eastAsia="hr-HR"/>
              </w:rPr>
              <w:t>-1</w:t>
            </w:r>
            <w:r w:rsidR="00382B02" w:rsidRPr="001701D6">
              <w:rPr>
                <w:sz w:val="24"/>
                <w:szCs w:val="24"/>
                <w:lang w:eastAsia="hr-HR"/>
              </w:rPr>
              <w:t>6.940</w:t>
            </w:r>
            <w:r w:rsidRPr="001701D6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618305C7" w14:textId="1F475291" w:rsidR="002111C9" w:rsidRPr="00E46E99" w:rsidRDefault="00E46E9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46E99">
              <w:rPr>
                <w:sz w:val="24"/>
                <w:szCs w:val="24"/>
                <w:lang w:eastAsia="hr-HR"/>
              </w:rPr>
              <w:t>16.94</w:t>
            </w:r>
            <w:r w:rsidR="0063457B" w:rsidRPr="00E46E99">
              <w:rPr>
                <w:sz w:val="24"/>
                <w:szCs w:val="24"/>
                <w:lang w:eastAsia="hr-HR"/>
              </w:rPr>
              <w:t>0,00</w:t>
            </w:r>
          </w:p>
        </w:tc>
      </w:tr>
      <w:tr w:rsidR="00BA466F" w:rsidRPr="001372BB" w14:paraId="0EC48967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192944F4" w14:textId="0998AD78" w:rsidR="00BA466F" w:rsidRDefault="009D7F4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212 </w:t>
            </w:r>
            <w:r w:rsidR="009C623B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</w:t>
            </w:r>
            <w:r w:rsidR="009C623B">
              <w:rPr>
                <w:sz w:val="24"/>
                <w:szCs w:val="24"/>
                <w:lang w:eastAsia="hr-HR"/>
              </w:rPr>
              <w:t>UPRAVNI ODJEL ZA FINANCIJE I FONDOVE EUROPSKE UNIJE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5F46FB90" w14:textId="739A8355" w:rsidR="00BA466F" w:rsidRPr="00A72054" w:rsidRDefault="007E5AD4" w:rsidP="00057C2B">
            <w:pPr>
              <w:jc w:val="right"/>
              <w:rPr>
                <w:color w:val="FF0000"/>
                <w:sz w:val="24"/>
                <w:szCs w:val="24"/>
                <w:lang w:eastAsia="hr-HR"/>
              </w:rPr>
            </w:pPr>
            <w:r w:rsidRPr="001701D6">
              <w:rPr>
                <w:sz w:val="24"/>
                <w:szCs w:val="24"/>
                <w:lang w:eastAsia="hr-HR"/>
              </w:rPr>
              <w:t>-</w:t>
            </w:r>
            <w:r w:rsidR="006A1627" w:rsidRPr="001701D6">
              <w:rPr>
                <w:sz w:val="24"/>
                <w:szCs w:val="24"/>
                <w:lang w:eastAsia="hr-HR"/>
              </w:rPr>
              <w:t>1</w:t>
            </w:r>
            <w:r w:rsidR="001701D6" w:rsidRPr="001701D6">
              <w:rPr>
                <w:sz w:val="24"/>
                <w:szCs w:val="24"/>
                <w:lang w:eastAsia="hr-HR"/>
              </w:rPr>
              <w:t>07.860</w:t>
            </w:r>
            <w:r w:rsidRPr="001701D6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412DA29F" w14:textId="534A1637" w:rsidR="00BA466F" w:rsidRPr="00E71339" w:rsidRDefault="00E46E9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71339">
              <w:rPr>
                <w:sz w:val="24"/>
                <w:szCs w:val="24"/>
                <w:lang w:eastAsia="hr-HR"/>
              </w:rPr>
              <w:t>5.660</w:t>
            </w:r>
            <w:r w:rsidR="001407F7" w:rsidRPr="00E71339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BA466F" w:rsidRPr="001372BB" w14:paraId="34BB3A52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</w:tcPr>
          <w:p w14:paraId="705226E8" w14:textId="0B3CC0A9" w:rsidR="00BA466F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213 </w:t>
            </w:r>
            <w:r w:rsidR="00F46E40">
              <w:rPr>
                <w:sz w:val="24"/>
                <w:szCs w:val="24"/>
                <w:lang w:eastAsia="hr-HR"/>
              </w:rPr>
              <w:t>–</w:t>
            </w:r>
            <w:r>
              <w:rPr>
                <w:sz w:val="24"/>
                <w:szCs w:val="24"/>
                <w:lang w:eastAsia="hr-HR"/>
              </w:rPr>
              <w:t xml:space="preserve"> </w:t>
            </w:r>
            <w:r w:rsidR="00F46E40">
              <w:rPr>
                <w:sz w:val="24"/>
                <w:szCs w:val="24"/>
                <w:lang w:eastAsia="hr-HR"/>
              </w:rPr>
              <w:t xml:space="preserve">UPRAVNI ODJEL </w:t>
            </w:r>
            <w:r w:rsidR="006827A5">
              <w:rPr>
                <w:sz w:val="24"/>
                <w:szCs w:val="24"/>
                <w:lang w:eastAsia="hr-HR"/>
              </w:rPr>
              <w:t xml:space="preserve">ZA </w:t>
            </w:r>
            <w:r w:rsidR="005D10E2">
              <w:rPr>
                <w:sz w:val="24"/>
                <w:szCs w:val="24"/>
                <w:lang w:eastAsia="hr-HR"/>
              </w:rPr>
              <w:t>PROSTORNO UREĐENJE</w:t>
            </w:r>
            <w:r w:rsidR="00347695">
              <w:rPr>
                <w:sz w:val="24"/>
                <w:szCs w:val="24"/>
                <w:lang w:eastAsia="hr-HR"/>
              </w:rPr>
              <w:t>, GRADITELJSTVO I ZAŠTITU OKOLIŠA</w:t>
            </w:r>
          </w:p>
        </w:tc>
        <w:tc>
          <w:tcPr>
            <w:tcW w:w="1760" w:type="dxa"/>
            <w:shd w:val="clear" w:color="000000" w:fill="FFFFFF"/>
            <w:vAlign w:val="bottom"/>
          </w:tcPr>
          <w:p w14:paraId="1AAB76D6" w14:textId="7751B6B5" w:rsidR="00BA466F" w:rsidRPr="00A615EA" w:rsidRDefault="003C2EB1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15EA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3EFAC097" w14:textId="0B0BC070" w:rsidR="00BA466F" w:rsidRPr="00E71339" w:rsidRDefault="00E7133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E71339">
              <w:rPr>
                <w:sz w:val="24"/>
                <w:szCs w:val="24"/>
                <w:lang w:eastAsia="hr-HR"/>
              </w:rPr>
              <w:t>102.200</w:t>
            </w:r>
            <w:r w:rsidR="0033033C" w:rsidRPr="00E71339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E5356C" w:rsidRPr="001372BB" w14:paraId="3EFF9E91" w14:textId="77777777" w:rsidTr="004C329A">
        <w:trPr>
          <w:trHeight w:val="324"/>
        </w:trPr>
        <w:tc>
          <w:tcPr>
            <w:tcW w:w="6200" w:type="dxa"/>
            <w:shd w:val="clear" w:color="000000" w:fill="FFFFFF"/>
            <w:vAlign w:val="center"/>
            <w:hideMark/>
          </w:tcPr>
          <w:p w14:paraId="3EFF9E8E" w14:textId="77777777" w:rsidR="00E5356C" w:rsidRPr="000E1863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0E1863">
              <w:rPr>
                <w:b/>
                <w:bCs/>
                <w:sz w:val="24"/>
                <w:szCs w:val="24"/>
                <w:lang w:eastAsia="hr-HR"/>
              </w:rPr>
              <w:t xml:space="preserve">U K U P N </w:t>
            </w:r>
            <w:proofErr w:type="gramStart"/>
            <w:r w:rsidRPr="000E1863">
              <w:rPr>
                <w:b/>
                <w:bCs/>
                <w:sz w:val="24"/>
                <w:szCs w:val="24"/>
                <w:lang w:eastAsia="hr-HR"/>
              </w:rPr>
              <w:t>O :</w:t>
            </w:r>
            <w:proofErr w:type="gramEnd"/>
          </w:p>
        </w:tc>
        <w:tc>
          <w:tcPr>
            <w:tcW w:w="1760" w:type="dxa"/>
            <w:shd w:val="clear" w:color="000000" w:fill="FFFFFF"/>
            <w:vAlign w:val="bottom"/>
          </w:tcPr>
          <w:p w14:paraId="3EFF9E8F" w14:textId="14C6AE85" w:rsidR="00E5356C" w:rsidRPr="00A615EA" w:rsidRDefault="00E5356C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615EA">
              <w:rPr>
                <w:b/>
                <w:bCs/>
                <w:sz w:val="24"/>
                <w:szCs w:val="24"/>
                <w:lang w:eastAsia="hr-HR"/>
              </w:rPr>
              <w:t>-</w:t>
            </w:r>
            <w:r w:rsidR="006A1627" w:rsidRPr="00A615EA">
              <w:rPr>
                <w:b/>
                <w:bCs/>
                <w:sz w:val="24"/>
                <w:szCs w:val="24"/>
                <w:lang w:eastAsia="hr-HR"/>
              </w:rPr>
              <w:t>1</w:t>
            </w:r>
            <w:r w:rsidR="001701D6" w:rsidRPr="00A615EA">
              <w:rPr>
                <w:b/>
                <w:bCs/>
                <w:sz w:val="24"/>
                <w:szCs w:val="24"/>
                <w:lang w:eastAsia="hr-HR"/>
              </w:rPr>
              <w:t>44.900</w:t>
            </w:r>
            <w:r w:rsidR="008D02BA" w:rsidRPr="00A615EA">
              <w:rPr>
                <w:b/>
                <w:bCs/>
                <w:sz w:val="24"/>
                <w:szCs w:val="24"/>
                <w:lang w:eastAsia="hr-HR"/>
              </w:rPr>
              <w:t>,</w:t>
            </w:r>
            <w:r w:rsidRPr="00A615EA">
              <w:rPr>
                <w:b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1640" w:type="dxa"/>
            <w:shd w:val="clear" w:color="000000" w:fill="FFFFFF"/>
            <w:vAlign w:val="bottom"/>
          </w:tcPr>
          <w:p w14:paraId="3EFF9E90" w14:textId="7F55FDE9" w:rsidR="00E5356C" w:rsidRPr="00E71339" w:rsidRDefault="006A1627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E71339">
              <w:rPr>
                <w:b/>
                <w:bCs/>
                <w:sz w:val="24"/>
                <w:szCs w:val="24"/>
                <w:lang w:eastAsia="hr-HR"/>
              </w:rPr>
              <w:t>1</w:t>
            </w:r>
            <w:r w:rsidR="00E71339">
              <w:rPr>
                <w:b/>
                <w:bCs/>
                <w:sz w:val="24"/>
                <w:szCs w:val="24"/>
                <w:lang w:eastAsia="hr-HR"/>
              </w:rPr>
              <w:t>44.900</w:t>
            </w:r>
            <w:r w:rsidR="00E5356C" w:rsidRPr="00E71339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2215920E" w14:textId="77777777" w:rsidR="00221EE1" w:rsidRDefault="00221EE1" w:rsidP="00AC76DC">
      <w:pPr>
        <w:pStyle w:val="Tijeloteksta2"/>
        <w:ind w:right="-625" w:firstLine="720"/>
        <w:rPr>
          <w:b/>
          <w:i w:val="0"/>
        </w:rPr>
      </w:pPr>
    </w:p>
    <w:p w14:paraId="77D30AD0" w14:textId="77777777" w:rsidR="008D02BA" w:rsidRDefault="008D02BA" w:rsidP="006A100A">
      <w:pPr>
        <w:pStyle w:val="Tijeloteksta2"/>
        <w:ind w:right="-625"/>
        <w:rPr>
          <w:b/>
          <w:i w:val="0"/>
        </w:rPr>
      </w:pPr>
    </w:p>
    <w:p w14:paraId="5FD25F5D" w14:textId="77777777" w:rsidR="008D02BA" w:rsidRDefault="008D02BA" w:rsidP="00AC76DC">
      <w:pPr>
        <w:pStyle w:val="Tijeloteksta2"/>
        <w:ind w:right="-625" w:firstLine="720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6E7C0A7C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A72054">
        <w:rPr>
          <w:i w:val="0"/>
        </w:rPr>
        <w:t>4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6EACE168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Na temelju navedenog, predlažemo </w:t>
      </w:r>
      <w:r>
        <w:rPr>
          <w:i w:val="0"/>
        </w:rPr>
        <w:t>Kolegiju Gradonačelnika</w:t>
      </w:r>
      <w:r w:rsidRPr="00767137">
        <w:rPr>
          <w:i w:val="0"/>
        </w:rPr>
        <w:t xml:space="preserve"> Grada Osijeka da donese Zaključak o preraspodjeli sredstava</w:t>
      </w:r>
      <w:r w:rsidR="00F21917">
        <w:rPr>
          <w:i w:val="0"/>
        </w:rPr>
        <w:t xml:space="preserve"> Proračuna Grada Osijeka za 202</w:t>
      </w:r>
      <w:r w:rsidR="00A72054">
        <w:rPr>
          <w:i w:val="0"/>
        </w:rPr>
        <w:t>4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6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7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6BF9DEA9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i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DF4B9A" w:rsidRPr="003B1515">
        <w:rPr>
          <w:i w:val="0"/>
          <w:iCs/>
          <w:szCs w:val="24"/>
          <w:lang w:eastAsia="hr-HR"/>
        </w:rPr>
        <w:t>)</w:t>
      </w:r>
      <w:r w:rsidR="00747CCD" w:rsidRPr="003B1515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1F20B8">
        <w:rPr>
          <w:i w:val="0"/>
        </w:rPr>
        <w:t>4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1E3793">
        <w:rPr>
          <w:i w:val="0"/>
        </w:rPr>
        <w:t xml:space="preserve"> 1</w:t>
      </w:r>
      <w:r w:rsidR="00C17756">
        <w:rPr>
          <w:i w:val="0"/>
        </w:rPr>
        <w:t>8</w:t>
      </w:r>
      <w:r w:rsidR="0006566B">
        <w:rPr>
          <w:i w:val="0"/>
        </w:rPr>
        <w:t>/2</w:t>
      </w:r>
      <w:r w:rsidR="00C17756">
        <w:rPr>
          <w:i w:val="0"/>
        </w:rPr>
        <w:t>3</w:t>
      </w:r>
      <w:r w:rsidR="00347695">
        <w:rPr>
          <w:i w:val="0"/>
        </w:rPr>
        <w:t xml:space="preserve">, </w:t>
      </w:r>
      <w:r w:rsidR="001E3793">
        <w:rPr>
          <w:i w:val="0"/>
        </w:rPr>
        <w:t>8</w:t>
      </w:r>
      <w:r w:rsidR="00095510">
        <w:rPr>
          <w:i w:val="0"/>
        </w:rPr>
        <w:t>/2</w:t>
      </w:r>
      <w:r w:rsidR="001E3793">
        <w:rPr>
          <w:i w:val="0"/>
        </w:rPr>
        <w:t>4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D25B53">
        <w:rPr>
          <w:i w:val="0"/>
          <w:iCs/>
        </w:rPr>
        <w:t>4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5DC3079C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D25B53">
        <w:rPr>
          <w:b/>
          <w:i w:val="0"/>
          <w:iCs/>
          <w:szCs w:val="24"/>
        </w:rPr>
        <w:t>4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  <w:r w:rsidR="00D25B53" w:rsidRPr="00D25B53">
        <w:rPr>
          <w:b/>
          <w:i w:val="0"/>
          <w:iCs/>
          <w:szCs w:val="24"/>
        </w:rPr>
        <w:t>na dan 30. lipnja 2024.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AC76DC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2F7B12DC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D25B53">
        <w:rPr>
          <w:b w:val="0"/>
          <w:i w:val="0"/>
        </w:rPr>
        <w:t>4</w:t>
      </w:r>
      <w:r w:rsidRPr="00767137">
        <w:rPr>
          <w:b w:val="0"/>
          <w:i w:val="0"/>
        </w:rPr>
        <w:t xml:space="preserve">. u </w:t>
      </w:r>
    </w:p>
    <w:p w14:paraId="029FBA75" w14:textId="3F9E2646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6A1627" w:rsidRPr="000861A0">
        <w:rPr>
          <w:bCs/>
          <w:i w:val="0"/>
        </w:rPr>
        <w:t>1</w:t>
      </w:r>
      <w:r w:rsidR="000861A0" w:rsidRPr="000861A0">
        <w:rPr>
          <w:bCs/>
          <w:i w:val="0"/>
        </w:rPr>
        <w:t>44.900</w:t>
      </w:r>
      <w:r w:rsidR="00007B5D" w:rsidRPr="000861A0">
        <w:rPr>
          <w:bCs/>
          <w:i w:val="0"/>
        </w:rPr>
        <w:t>,00</w:t>
      </w:r>
      <w:r w:rsidR="004C716F" w:rsidRPr="000861A0">
        <w:rPr>
          <w:bCs/>
          <w:i w:val="0"/>
        </w:rPr>
        <w:t xml:space="preserve"> </w:t>
      </w:r>
      <w:r w:rsidR="000D4517" w:rsidRPr="00914EDD">
        <w:rPr>
          <w:bCs/>
          <w:i w:val="0"/>
        </w:rPr>
        <w:t>eura</w:t>
      </w:r>
      <w:r w:rsidRPr="00914EDD">
        <w:rPr>
          <w:bCs/>
          <w:i w:val="0"/>
        </w:rPr>
        <w:t>:</w:t>
      </w: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443"/>
        <w:gridCol w:w="1216"/>
        <w:gridCol w:w="1136"/>
        <w:gridCol w:w="1136"/>
        <w:gridCol w:w="1216"/>
      </w:tblGrid>
      <w:tr w:rsidR="00DC0C84" w:rsidRPr="00DC0C84" w14:paraId="13737AEE" w14:textId="77777777" w:rsidTr="00CB3264">
        <w:trPr>
          <w:trHeight w:val="780"/>
        </w:trPr>
        <w:tc>
          <w:tcPr>
            <w:tcW w:w="519" w:type="pct"/>
            <w:shd w:val="clear" w:color="auto" w:fill="auto"/>
            <w:vAlign w:val="center"/>
            <w:hideMark/>
          </w:tcPr>
          <w:p w14:paraId="656A0881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2FD517FA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D05A6DE" w14:textId="77777777" w:rsidR="00DC0C84" w:rsidRPr="00DC0C84" w:rsidRDefault="00DC0C84" w:rsidP="00DC0C8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CDF4C57" w14:textId="77777777" w:rsidR="00DC0C84" w:rsidRPr="00DC0C84" w:rsidRDefault="00DC0C84" w:rsidP="00DC0C8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D80A091" w14:textId="77777777" w:rsidR="00DC0C84" w:rsidRPr="00DC0C84" w:rsidRDefault="00DC0C84" w:rsidP="00DC0C8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PROMJENA (%)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A9C90FF" w14:textId="77777777" w:rsidR="00DC0C84" w:rsidRPr="00DC0C84" w:rsidRDefault="00DC0C84" w:rsidP="00DC0C8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CB3264" w:rsidRPr="00DC0C84" w14:paraId="54CA2F6B" w14:textId="77777777" w:rsidTr="00CB3264">
        <w:trPr>
          <w:trHeight w:val="300"/>
        </w:trPr>
        <w:tc>
          <w:tcPr>
            <w:tcW w:w="519" w:type="pct"/>
            <w:shd w:val="clear" w:color="696969" w:fill="696969"/>
            <w:vAlign w:val="center"/>
            <w:hideMark/>
          </w:tcPr>
          <w:p w14:paraId="503FAC57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915" w:type="pct"/>
            <w:shd w:val="clear" w:color="696969" w:fill="696969"/>
            <w:vAlign w:val="center"/>
            <w:hideMark/>
          </w:tcPr>
          <w:p w14:paraId="35C36211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642" w:type="pct"/>
            <w:shd w:val="clear" w:color="696969" w:fill="696969"/>
            <w:vAlign w:val="center"/>
            <w:hideMark/>
          </w:tcPr>
          <w:p w14:paraId="23960590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168.199.942,13</w:t>
            </w:r>
          </w:p>
        </w:tc>
        <w:tc>
          <w:tcPr>
            <w:tcW w:w="642" w:type="pct"/>
            <w:shd w:val="clear" w:color="696969" w:fill="696969"/>
            <w:vAlign w:val="center"/>
            <w:hideMark/>
          </w:tcPr>
          <w:p w14:paraId="4D60218E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- 144.900,00</w:t>
            </w:r>
          </w:p>
        </w:tc>
        <w:tc>
          <w:tcPr>
            <w:tcW w:w="642" w:type="pct"/>
            <w:shd w:val="clear" w:color="696969" w:fill="696969"/>
            <w:vAlign w:val="center"/>
            <w:hideMark/>
          </w:tcPr>
          <w:p w14:paraId="7BF41FEC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- 0,09</w:t>
            </w:r>
          </w:p>
        </w:tc>
        <w:tc>
          <w:tcPr>
            <w:tcW w:w="642" w:type="pct"/>
            <w:shd w:val="clear" w:color="696969" w:fill="696969"/>
            <w:vAlign w:val="center"/>
            <w:hideMark/>
          </w:tcPr>
          <w:p w14:paraId="5F798AAE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168.055.042,13</w:t>
            </w:r>
          </w:p>
        </w:tc>
      </w:tr>
      <w:tr w:rsidR="00CB3264" w:rsidRPr="00DC0C84" w14:paraId="75BFF27D" w14:textId="77777777" w:rsidTr="00CB3264">
        <w:trPr>
          <w:trHeight w:val="300"/>
        </w:trPr>
        <w:tc>
          <w:tcPr>
            <w:tcW w:w="519" w:type="pct"/>
            <w:shd w:val="clear" w:color="000080" w:fill="000080"/>
            <w:vAlign w:val="center"/>
            <w:hideMark/>
          </w:tcPr>
          <w:p w14:paraId="6B89FF86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1915" w:type="pct"/>
            <w:shd w:val="clear" w:color="000080" w:fill="000080"/>
            <w:vAlign w:val="center"/>
            <w:hideMark/>
          </w:tcPr>
          <w:p w14:paraId="281CA7D9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URED GRADA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6E60068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74E7229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6226C183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- 0,51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03DAA38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1.159.936,00</w:t>
            </w:r>
          </w:p>
        </w:tc>
      </w:tr>
      <w:tr w:rsidR="00CB3264" w:rsidRPr="00DC0C84" w14:paraId="797A8E96" w14:textId="77777777" w:rsidTr="00CB3264">
        <w:trPr>
          <w:trHeight w:val="30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5FC6A90F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635083D5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URED GRADA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2DE64FD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1.124.171,00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48D4F2E2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C76B20D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- 0,52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6099706A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1.118.271,00</w:t>
            </w:r>
          </w:p>
        </w:tc>
      </w:tr>
      <w:tr w:rsidR="00CB3264" w:rsidRPr="00DC0C84" w14:paraId="53ED53D7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6DBD08E6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1022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080B5BDD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GRADSKE UPRAVE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36CFEDF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61E853C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8E1C9B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- 4,40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79051B1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128.300,00</w:t>
            </w:r>
          </w:p>
        </w:tc>
      </w:tr>
      <w:tr w:rsidR="00CB3264" w:rsidRPr="00DC0C84" w14:paraId="28274088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52B63D24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A102201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34546658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GRADSKE UPRAVE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24E716C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060F3A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27146E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- 4,40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EBB07C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128.300,00</w:t>
            </w:r>
          </w:p>
        </w:tc>
      </w:tr>
      <w:tr w:rsidR="00CB3264" w:rsidRPr="00DC0C84" w14:paraId="7DF8BEE6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04E35AF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2125094D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24E28D7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2259D47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B37AE1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- 4,40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21EADA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128.300,00</w:t>
            </w:r>
          </w:p>
        </w:tc>
      </w:tr>
      <w:tr w:rsidR="00DC0C84" w:rsidRPr="00DC0C84" w14:paraId="30CBAB59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4AC07896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54DEF639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898B97C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118.080,00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610762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0929C0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3787FC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112.180,00</w:t>
            </w:r>
          </w:p>
        </w:tc>
      </w:tr>
      <w:tr w:rsidR="00DC0C84" w:rsidRPr="00DC0C84" w14:paraId="3074E632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107940F0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16BCF53B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A189B31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118.080,00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D06A0E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- 5.900,00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258CD83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3D0E883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112.180,00</w:t>
            </w:r>
          </w:p>
        </w:tc>
      </w:tr>
      <w:tr w:rsidR="00CB3264" w:rsidRPr="00DC0C84" w14:paraId="3851540E" w14:textId="77777777" w:rsidTr="00CB3264">
        <w:trPr>
          <w:trHeight w:val="300"/>
        </w:trPr>
        <w:tc>
          <w:tcPr>
            <w:tcW w:w="519" w:type="pct"/>
            <w:shd w:val="clear" w:color="000080" w:fill="000080"/>
            <w:vAlign w:val="center"/>
            <w:hideMark/>
          </w:tcPr>
          <w:p w14:paraId="0FAFE8B4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1915" w:type="pct"/>
            <w:shd w:val="clear" w:color="000080" w:fill="000080"/>
            <w:vAlign w:val="center"/>
            <w:hideMark/>
          </w:tcPr>
          <w:p w14:paraId="6A7F0161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2564C4BA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76.967.994,42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25DBC8EC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- 14.200,00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7BB7C5CB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- 0,02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542C0890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76.953.794,42</w:t>
            </w:r>
          </w:p>
        </w:tc>
      </w:tr>
      <w:tr w:rsidR="00CB3264" w:rsidRPr="00DC0C84" w14:paraId="1D41C7A7" w14:textId="77777777" w:rsidTr="00CB3264">
        <w:trPr>
          <w:trHeight w:val="30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23126B77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20401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14B1678F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74DE9CAE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9.796.700,00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1B2DC735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464009CE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1C4FD9A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9.796.600,00</w:t>
            </w:r>
          </w:p>
        </w:tc>
      </w:tr>
      <w:tr w:rsidR="00CB3264" w:rsidRPr="00DC0C84" w14:paraId="736137CB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7F9508D0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1050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138007C8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ODGOJ, OBRAZOVANJE I TEHNIČKA KULTURA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31B72CA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2.079.267,00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B38772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03F07E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D1E02E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2.079.167,00</w:t>
            </w:r>
          </w:p>
        </w:tc>
      </w:tr>
      <w:tr w:rsidR="00CB3264" w:rsidRPr="00DC0C84" w14:paraId="610DE9CF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73A66094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A105003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50D3F517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STIPENDIJE I STUDENTSKI KREDITI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6E6E5FC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B5D28C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FF1A82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- 0,05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4CD3F9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216.910,00</w:t>
            </w:r>
          </w:p>
        </w:tc>
      </w:tr>
      <w:tr w:rsidR="00CB3264" w:rsidRPr="00DC0C84" w14:paraId="1E14C895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6DCF957E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4FA7072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5CAFB5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7187EE9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31C98FB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- 0,05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C9BBFA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216.910,00</w:t>
            </w:r>
          </w:p>
        </w:tc>
      </w:tr>
      <w:tr w:rsidR="00DC0C84" w:rsidRPr="00DC0C84" w14:paraId="622E7C80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1E5FBE38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5A1125C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EE2854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31ED92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17E163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- 0,05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D26524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216.910,00</w:t>
            </w:r>
          </w:p>
        </w:tc>
      </w:tr>
      <w:tr w:rsidR="00DC0C84" w:rsidRPr="00DC0C84" w14:paraId="5EEBD129" w14:textId="77777777" w:rsidTr="00CB3264">
        <w:trPr>
          <w:trHeight w:val="450"/>
        </w:trPr>
        <w:tc>
          <w:tcPr>
            <w:tcW w:w="519" w:type="pct"/>
            <w:shd w:val="clear" w:color="auto" w:fill="auto"/>
            <w:vAlign w:val="center"/>
            <w:hideMark/>
          </w:tcPr>
          <w:p w14:paraId="2C6B2221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2509077C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670DC10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216.910,00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2B73E9D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AE9B69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- 0,05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30FC456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216.810,00</w:t>
            </w:r>
          </w:p>
        </w:tc>
      </w:tr>
      <w:tr w:rsidR="00CB3264" w:rsidRPr="00DC0C84" w14:paraId="721AADE2" w14:textId="77777777" w:rsidTr="00CB3264">
        <w:trPr>
          <w:trHeight w:val="30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17C3FB65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20402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549021F0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DJEČJI VRTIĆI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3872E2A2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16.197.589,38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A6D30A7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39F03B4E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- 0,08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501FE17F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16.184.989,38</w:t>
            </w:r>
          </w:p>
        </w:tc>
      </w:tr>
      <w:tr w:rsidR="00CB3264" w:rsidRPr="00DC0C84" w14:paraId="15C40C85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048DB4C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1055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4B5C417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DJEČJEG VRTIĆA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D48DEB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519.299,95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F94831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F770D0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- 2,43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753BE4C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506.699,95</w:t>
            </w:r>
          </w:p>
        </w:tc>
      </w:tr>
      <w:tr w:rsidR="00CB3264" w:rsidRPr="00DC0C84" w14:paraId="5E1DE9D8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1D21119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A105502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18AC0447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VRTIĆA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A2CE36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519.299,95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471C7E1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2B1E47D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- 2,43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43B6FD3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506.699,95</w:t>
            </w:r>
          </w:p>
        </w:tc>
      </w:tr>
      <w:tr w:rsidR="00CB3264" w:rsidRPr="00DC0C84" w14:paraId="5F47355F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3CA0F7C2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064DA3B9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B8EA64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351.950,00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A8EDDB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35DCBE8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- 3,58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7085FCFC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339.350,00</w:t>
            </w:r>
          </w:p>
        </w:tc>
      </w:tr>
      <w:tr w:rsidR="00DC0C84" w:rsidRPr="00DC0C84" w14:paraId="11ECF362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49D7780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6A2430F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977ECD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351.950,00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8C6D8C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F76A20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- 3,58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533DE8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339.350,00</w:t>
            </w:r>
          </w:p>
        </w:tc>
      </w:tr>
      <w:tr w:rsidR="00DC0C84" w:rsidRPr="00DC0C84" w14:paraId="0578F9DC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4A41A043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52AE03E1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8D7AAE6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341.940,00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4C4236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- 12.600,00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38FFFC2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- 3,68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653BCA5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329.340,00</w:t>
            </w:r>
          </w:p>
        </w:tc>
      </w:tr>
      <w:tr w:rsidR="00CB3264" w:rsidRPr="00DC0C84" w14:paraId="0A4D1236" w14:textId="77777777" w:rsidTr="00CB3264">
        <w:trPr>
          <w:trHeight w:val="30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0D162067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24E5BABA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1C394AF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1.446.201,00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5CFD8D97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062DCBFA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- 0,10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5F6DB70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1.444.701,00</w:t>
            </w:r>
          </w:p>
        </w:tc>
      </w:tr>
      <w:tr w:rsidR="00CB3264" w:rsidRPr="00DC0C84" w14:paraId="5E0E2D07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49C04FC6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Program 1074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71C13492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1C0AB67C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791.011,00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620766D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10073D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- 0,19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1968A1A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789.511,00</w:t>
            </w:r>
          </w:p>
        </w:tc>
      </w:tr>
      <w:tr w:rsidR="00CB3264" w:rsidRPr="00DC0C84" w14:paraId="5E5AEDD2" w14:textId="77777777" w:rsidTr="00CB3264">
        <w:trPr>
          <w:trHeight w:val="63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60E24992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T107410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642D52AF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MONARHIJA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9C9EBF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131.308,00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26DA41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33CE5E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- 1,14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224C260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129.808,00</w:t>
            </w:r>
          </w:p>
        </w:tc>
      </w:tr>
      <w:tr w:rsidR="00CB3264" w:rsidRPr="00DC0C84" w14:paraId="35229B1D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61627BF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1A3B6590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73B4182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101.308,00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F1098D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AC555B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- 1,48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F770C6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99.808,00</w:t>
            </w:r>
          </w:p>
        </w:tc>
      </w:tr>
      <w:tr w:rsidR="00DC0C84" w:rsidRPr="00DC0C84" w14:paraId="6F5CCAF4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0BA57204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6513CC0F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38835A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101.308,00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B7F88E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6B4176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- 1,48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5F3A71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99.808,00</w:t>
            </w:r>
          </w:p>
        </w:tc>
      </w:tr>
      <w:tr w:rsidR="00DC0C84" w:rsidRPr="00DC0C84" w14:paraId="03911F06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55E2F10B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7E461D51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2DFA2F6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101.308,00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87B9EFE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- 1.500,00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98F5820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- 1,48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B34CC5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99.808,00</w:t>
            </w:r>
          </w:p>
        </w:tc>
      </w:tr>
      <w:tr w:rsidR="00CB3264" w:rsidRPr="00DC0C84" w14:paraId="6B37A5FF" w14:textId="77777777" w:rsidTr="00CB3264">
        <w:trPr>
          <w:trHeight w:val="420"/>
        </w:trPr>
        <w:tc>
          <w:tcPr>
            <w:tcW w:w="519" w:type="pct"/>
            <w:shd w:val="clear" w:color="000080" w:fill="000080"/>
            <w:vAlign w:val="center"/>
            <w:hideMark/>
          </w:tcPr>
          <w:p w14:paraId="715FD9BB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207</w:t>
            </w:r>
          </w:p>
        </w:tc>
        <w:tc>
          <w:tcPr>
            <w:tcW w:w="1915" w:type="pct"/>
            <w:shd w:val="clear" w:color="000080" w:fill="000080"/>
            <w:vAlign w:val="center"/>
            <w:hideMark/>
          </w:tcPr>
          <w:p w14:paraId="0530CFC0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3C9EB31F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4.539.710,00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2F4A72D8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5624A65A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- 0,37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570EBB63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4.522.770,00</w:t>
            </w:r>
          </w:p>
        </w:tc>
      </w:tr>
      <w:tr w:rsidR="00CB3264" w:rsidRPr="00DC0C84" w14:paraId="71CD84E1" w14:textId="77777777" w:rsidTr="00CB3264">
        <w:trPr>
          <w:trHeight w:val="42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50E80A18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70D80844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2AC218D5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4.539.710,00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733F6E3B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6374B8E1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- 0,37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0FE57BDD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4.522.770,00</w:t>
            </w:r>
          </w:p>
        </w:tc>
      </w:tr>
      <w:tr w:rsidR="00CB3264" w:rsidRPr="00DC0C84" w14:paraId="29B97BA7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746FA36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79DC5D0A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15EA328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584.920,00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4A0720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A43575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- 2,90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747AE53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567.980,00</w:t>
            </w:r>
          </w:p>
        </w:tc>
      </w:tr>
      <w:tr w:rsidR="00CB3264" w:rsidRPr="00DC0C84" w14:paraId="556F8D0C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4BC9808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0C5459C4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B0479D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5C1F09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4C37840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- 3,12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08D1031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525.560,00</w:t>
            </w:r>
          </w:p>
        </w:tc>
      </w:tr>
      <w:tr w:rsidR="00CB3264" w:rsidRPr="00DC0C84" w14:paraId="28C43848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3382F87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42822D9E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71CD81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489A03E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7958FA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- 3,12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FB61EB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525.560,00</w:t>
            </w:r>
          </w:p>
        </w:tc>
      </w:tr>
      <w:tr w:rsidR="00DC0C84" w:rsidRPr="00DC0C84" w14:paraId="5B5B1395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0AAFDCAE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17B1AD5F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654C4C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D0E6AD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D24FAA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- 3,12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EB0453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525.560,00</w:t>
            </w:r>
          </w:p>
        </w:tc>
      </w:tr>
      <w:tr w:rsidR="00DC0C84" w:rsidRPr="00DC0C84" w14:paraId="63CF770A" w14:textId="77777777" w:rsidTr="00CB3264">
        <w:trPr>
          <w:trHeight w:val="450"/>
        </w:trPr>
        <w:tc>
          <w:tcPr>
            <w:tcW w:w="519" w:type="pct"/>
            <w:shd w:val="clear" w:color="auto" w:fill="auto"/>
            <w:vAlign w:val="center"/>
            <w:hideMark/>
          </w:tcPr>
          <w:p w14:paraId="500B3077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584F304D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0FCE977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487.000,00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1955EDC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- 16.940,00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A64F5AA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- 3,48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E314923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470.060,00</w:t>
            </w:r>
          </w:p>
        </w:tc>
      </w:tr>
      <w:tr w:rsidR="00CB3264" w:rsidRPr="00DC0C84" w14:paraId="6B1DB994" w14:textId="77777777" w:rsidTr="00CB3264">
        <w:trPr>
          <w:trHeight w:val="420"/>
        </w:trPr>
        <w:tc>
          <w:tcPr>
            <w:tcW w:w="519" w:type="pct"/>
            <w:shd w:val="clear" w:color="000080" w:fill="000080"/>
            <w:vAlign w:val="center"/>
            <w:hideMark/>
          </w:tcPr>
          <w:p w14:paraId="2916A4BC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1915" w:type="pct"/>
            <w:shd w:val="clear" w:color="000080" w:fill="000080"/>
            <w:vAlign w:val="center"/>
            <w:hideMark/>
          </w:tcPr>
          <w:p w14:paraId="64BA7B90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6123372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16.435.999,37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1F07A5F7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- 107.860,00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0376C38F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- 0,66</w:t>
            </w:r>
          </w:p>
        </w:tc>
        <w:tc>
          <w:tcPr>
            <w:tcW w:w="642" w:type="pct"/>
            <w:shd w:val="clear" w:color="000080" w:fill="000080"/>
            <w:vAlign w:val="center"/>
            <w:hideMark/>
          </w:tcPr>
          <w:p w14:paraId="7E38FBB8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16.328.139,37</w:t>
            </w:r>
          </w:p>
        </w:tc>
      </w:tr>
      <w:tr w:rsidR="00CB3264" w:rsidRPr="00DC0C84" w14:paraId="678AF288" w14:textId="77777777" w:rsidTr="00CB3264">
        <w:trPr>
          <w:trHeight w:val="420"/>
        </w:trPr>
        <w:tc>
          <w:tcPr>
            <w:tcW w:w="519" w:type="pct"/>
            <w:shd w:val="clear" w:color="0000CE" w:fill="0000CE"/>
            <w:vAlign w:val="center"/>
            <w:hideMark/>
          </w:tcPr>
          <w:p w14:paraId="6E6546CB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1915" w:type="pct"/>
            <w:shd w:val="clear" w:color="0000CE" w:fill="0000CE"/>
            <w:vAlign w:val="center"/>
            <w:hideMark/>
          </w:tcPr>
          <w:p w14:paraId="3E59C678" w14:textId="77777777" w:rsidR="00DC0C84" w:rsidRPr="00DC0C84" w:rsidRDefault="00DC0C84" w:rsidP="00DC0C8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151FB2A7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16.420.694,37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7C1567F6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- 107.860,00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5C424A84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- 0,66</w:t>
            </w:r>
          </w:p>
        </w:tc>
        <w:tc>
          <w:tcPr>
            <w:tcW w:w="642" w:type="pct"/>
            <w:shd w:val="clear" w:color="0000CE" w:fill="0000CE"/>
            <w:vAlign w:val="center"/>
            <w:hideMark/>
          </w:tcPr>
          <w:p w14:paraId="7631976C" w14:textId="77777777" w:rsidR="00DC0C84" w:rsidRPr="00DC0C84" w:rsidRDefault="00DC0C84" w:rsidP="00DC0C8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16.312.834,37</w:t>
            </w:r>
          </w:p>
        </w:tc>
      </w:tr>
      <w:tr w:rsidR="00CB3264" w:rsidRPr="00DC0C84" w14:paraId="60081E1F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5887459D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1174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58867BB0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JAVNE UPRAVE I ADMINISTRACIJE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3A43FF1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832.827,00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5D9E856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5717F8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- 4,20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0E369BE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797.827,00</w:t>
            </w:r>
          </w:p>
        </w:tc>
      </w:tr>
      <w:tr w:rsidR="00CB3264" w:rsidRPr="00DC0C84" w14:paraId="754EF5A8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32787B5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A117403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532121B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ADMINISTRATIVNE I INTELEKTUALNE USLUGE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916F9D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718.520,00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417A915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16262B8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- 4,87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1604549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683.520,00</w:t>
            </w:r>
          </w:p>
        </w:tc>
      </w:tr>
      <w:tr w:rsidR="00CB3264" w:rsidRPr="00DC0C84" w14:paraId="729EC23C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71331CB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50E0E3CE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E903B8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718.520,00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5E47FD1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0AC50F6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- 4,87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44EDD20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683.520,00</w:t>
            </w:r>
          </w:p>
        </w:tc>
      </w:tr>
      <w:tr w:rsidR="00DC0C84" w:rsidRPr="00DC0C84" w14:paraId="2E30D860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4F8E6F62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2653D88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9A7337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718.520,00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E6D8C49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BAB875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- 4,87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E73DEA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683.520,00</w:t>
            </w:r>
          </w:p>
        </w:tc>
      </w:tr>
      <w:tr w:rsidR="00DC0C84" w:rsidRPr="00DC0C84" w14:paraId="037AECAC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22E9A774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78C9D90A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29854E8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718.520,00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8FE4749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E0190DD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- 4,87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D1F43DB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683.520,00</w:t>
            </w:r>
          </w:p>
        </w:tc>
      </w:tr>
      <w:tr w:rsidR="00CB3264" w:rsidRPr="00DC0C84" w14:paraId="1A030D14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1DD63A3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1175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3E84C8A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 GRADSKE UPRAVE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07131CC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793.126,37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034454F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- 7.610,00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6F7C4A9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- 0,96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0E45776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785.516,37</w:t>
            </w:r>
          </w:p>
        </w:tc>
      </w:tr>
      <w:tr w:rsidR="00CB3264" w:rsidRPr="00DC0C84" w14:paraId="50490E4B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02197D81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A117503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26F06B0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7047732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231.277,37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00191D6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- 7.610,00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E88919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- 3,29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845292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223.667,37</w:t>
            </w:r>
          </w:p>
        </w:tc>
      </w:tr>
      <w:tr w:rsidR="00CB3264" w:rsidRPr="00DC0C84" w14:paraId="72F98C26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1DB62B84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70B01961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2ECA817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226.179,13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29D4B8C6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- 7.610,00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0C14CE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- 3,36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72B05D5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218.569,13</w:t>
            </w:r>
          </w:p>
        </w:tc>
      </w:tr>
      <w:tr w:rsidR="00DC0C84" w:rsidRPr="00DC0C84" w14:paraId="38A4A1E2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6A827AD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2AAED59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044824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226.179,13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F47C79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- 7.610,00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FC1FE1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- 3,36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03CD42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218.569,13</w:t>
            </w:r>
          </w:p>
        </w:tc>
      </w:tr>
      <w:tr w:rsidR="00DC0C84" w:rsidRPr="00DC0C84" w14:paraId="28FD518A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1EE32549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0B1A1CA4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3C97F1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226.179,13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41E7CE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- 7.610,00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0ABD144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- 3,36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A87DB85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218.569,13</w:t>
            </w:r>
          </w:p>
        </w:tc>
      </w:tr>
      <w:tr w:rsidR="00CB3264" w:rsidRPr="00DC0C84" w14:paraId="726CDA16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192DE05F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1176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100549B2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OTPLATA ZAJMOVA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35E8F972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5.121.443,00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45B664B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- 61.900,00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0142228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- 1,21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6132BC4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5.059.543,00</w:t>
            </w:r>
          </w:p>
        </w:tc>
      </w:tr>
      <w:tr w:rsidR="00CB3264" w:rsidRPr="00DC0C84" w14:paraId="1E9B900E" w14:textId="77777777" w:rsidTr="00CB3264">
        <w:trPr>
          <w:trHeight w:val="63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54F76671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A117602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3221DEFC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58742C8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1.238.000,00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7BDD461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- 61.900,00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72D663F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25C556B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1.176.100,00</w:t>
            </w:r>
          </w:p>
        </w:tc>
      </w:tr>
      <w:tr w:rsidR="00CB3264" w:rsidRPr="00DC0C84" w14:paraId="18FE44E5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50F23510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76EA87B1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E648C30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1.238.000,00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262BCB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- 61.900,00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70EEA9E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0EF99CB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1.176.100,00</w:t>
            </w:r>
          </w:p>
        </w:tc>
      </w:tr>
      <w:tr w:rsidR="00DC0C84" w:rsidRPr="00DC0C84" w14:paraId="1034688C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6DA5B6F1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09682CC5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C8A46B9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1.238.000,00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5FC81A2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- 61.900,00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A9FEFDC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4C18C6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1.176.100,00</w:t>
            </w:r>
          </w:p>
        </w:tc>
      </w:tr>
      <w:tr w:rsidR="00DC0C84" w:rsidRPr="00DC0C84" w14:paraId="4C4BCF2C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459B7284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7784F982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364DBF9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1.238.000,00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F57C118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- 61.900,00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4975CD5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- 5,00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DD12A2D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1.176.100,00</w:t>
            </w:r>
          </w:p>
        </w:tc>
      </w:tr>
      <w:tr w:rsidR="00CB3264" w:rsidRPr="00DC0C84" w14:paraId="32807785" w14:textId="77777777" w:rsidTr="00CB3264">
        <w:trPr>
          <w:trHeight w:val="420"/>
        </w:trPr>
        <w:tc>
          <w:tcPr>
            <w:tcW w:w="519" w:type="pct"/>
            <w:shd w:val="clear" w:color="C1C1FF" w:fill="C1C1FF"/>
            <w:vAlign w:val="center"/>
            <w:hideMark/>
          </w:tcPr>
          <w:p w14:paraId="1357A820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1177</w:t>
            </w:r>
          </w:p>
        </w:tc>
        <w:tc>
          <w:tcPr>
            <w:tcW w:w="1915" w:type="pct"/>
            <w:shd w:val="clear" w:color="C1C1FF" w:fill="C1C1FF"/>
            <w:vAlign w:val="center"/>
            <w:hideMark/>
          </w:tcPr>
          <w:p w14:paraId="24D97EA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PRIPREME PROJEKATA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46DBF0BB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7EAF14A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- 3.350,00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1DB7C833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- 1,44</w:t>
            </w:r>
          </w:p>
        </w:tc>
        <w:tc>
          <w:tcPr>
            <w:tcW w:w="642" w:type="pct"/>
            <w:shd w:val="clear" w:color="C1C1FF" w:fill="C1C1FF"/>
            <w:vAlign w:val="center"/>
            <w:hideMark/>
          </w:tcPr>
          <w:p w14:paraId="2E88004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228.750,00</w:t>
            </w:r>
          </w:p>
        </w:tc>
      </w:tr>
      <w:tr w:rsidR="00CB3264" w:rsidRPr="00DC0C84" w14:paraId="7260343E" w14:textId="77777777" w:rsidTr="00CB3264">
        <w:trPr>
          <w:trHeight w:val="420"/>
        </w:trPr>
        <w:tc>
          <w:tcPr>
            <w:tcW w:w="519" w:type="pct"/>
            <w:shd w:val="clear" w:color="E1E1FF" w:fill="E1E1FF"/>
            <w:vAlign w:val="center"/>
            <w:hideMark/>
          </w:tcPr>
          <w:p w14:paraId="0575F23A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A117701</w:t>
            </w:r>
          </w:p>
        </w:tc>
        <w:tc>
          <w:tcPr>
            <w:tcW w:w="1915" w:type="pct"/>
            <w:shd w:val="clear" w:color="E1E1FF" w:fill="E1E1FF"/>
            <w:vAlign w:val="center"/>
            <w:hideMark/>
          </w:tcPr>
          <w:p w14:paraId="18DA446F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POSLOVI VEZANI UZ PRIPREME PROJEKATA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088013F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348BBD8F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- 3.350,00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6FF3D8F5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- 1,44</w:t>
            </w:r>
          </w:p>
        </w:tc>
        <w:tc>
          <w:tcPr>
            <w:tcW w:w="642" w:type="pct"/>
            <w:shd w:val="clear" w:color="E1E1FF" w:fill="E1E1FF"/>
            <w:vAlign w:val="center"/>
            <w:hideMark/>
          </w:tcPr>
          <w:p w14:paraId="78D7302D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228.750,00</w:t>
            </w:r>
          </w:p>
        </w:tc>
      </w:tr>
      <w:tr w:rsidR="00CB3264" w:rsidRPr="00DC0C84" w14:paraId="5877926D" w14:textId="77777777" w:rsidTr="00CB3264">
        <w:trPr>
          <w:trHeight w:val="300"/>
        </w:trPr>
        <w:tc>
          <w:tcPr>
            <w:tcW w:w="519" w:type="pct"/>
            <w:shd w:val="clear" w:color="FFEE75" w:fill="FFEE75"/>
            <w:vAlign w:val="center"/>
            <w:hideMark/>
          </w:tcPr>
          <w:p w14:paraId="6FC11F23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15" w:type="pct"/>
            <w:shd w:val="clear" w:color="FFEE75" w:fill="FFEE75"/>
            <w:vAlign w:val="center"/>
            <w:hideMark/>
          </w:tcPr>
          <w:p w14:paraId="5ED48237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1994659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D0A94D1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- 3.350,00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49FC07E4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- 1,44</w:t>
            </w:r>
          </w:p>
        </w:tc>
        <w:tc>
          <w:tcPr>
            <w:tcW w:w="642" w:type="pct"/>
            <w:shd w:val="clear" w:color="FFEE75" w:fill="FFEE75"/>
            <w:vAlign w:val="center"/>
            <w:hideMark/>
          </w:tcPr>
          <w:p w14:paraId="64C79A4E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228.750,00</w:t>
            </w:r>
          </w:p>
        </w:tc>
      </w:tr>
      <w:tr w:rsidR="00DC0C84" w:rsidRPr="00DC0C84" w14:paraId="6C529CF0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7E39559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78961EBB" w14:textId="77777777" w:rsidR="00DC0C84" w:rsidRPr="00DC0C84" w:rsidRDefault="00DC0C84" w:rsidP="00DC0C8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225DCDA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19666D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- 3.350,00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1F44988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- 2,58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3B5B0F7" w14:textId="77777777" w:rsidR="00DC0C84" w:rsidRPr="00DC0C84" w:rsidRDefault="00DC0C84" w:rsidP="00DC0C8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126.650,00</w:t>
            </w:r>
          </w:p>
        </w:tc>
      </w:tr>
      <w:tr w:rsidR="00DC0C84" w:rsidRPr="00DC0C84" w14:paraId="72D3F831" w14:textId="77777777" w:rsidTr="00CB3264">
        <w:trPr>
          <w:trHeight w:val="300"/>
        </w:trPr>
        <w:tc>
          <w:tcPr>
            <w:tcW w:w="519" w:type="pct"/>
            <w:shd w:val="clear" w:color="auto" w:fill="auto"/>
            <w:vAlign w:val="center"/>
            <w:hideMark/>
          </w:tcPr>
          <w:p w14:paraId="385B9FA5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1915" w:type="pct"/>
            <w:shd w:val="clear" w:color="auto" w:fill="auto"/>
            <w:vAlign w:val="center"/>
            <w:hideMark/>
          </w:tcPr>
          <w:p w14:paraId="2E084B8B" w14:textId="77777777" w:rsidR="00DC0C84" w:rsidRPr="00DC0C84" w:rsidRDefault="00DC0C84" w:rsidP="00DC0C8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DC0C84">
              <w:rPr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DC0C84">
              <w:rPr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F46DBBB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C684C4F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- 3.350,00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38442F18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- 3,35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ACF6EA2" w14:textId="77777777" w:rsidR="00DC0C84" w:rsidRPr="00DC0C84" w:rsidRDefault="00DC0C84" w:rsidP="00DC0C8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DC0C84">
              <w:rPr>
                <w:color w:val="000000"/>
                <w:sz w:val="16"/>
                <w:szCs w:val="16"/>
                <w:lang w:val="hr-HR" w:eastAsia="hr-HR"/>
              </w:rPr>
              <w:t>96.650,00</w:t>
            </w:r>
          </w:p>
        </w:tc>
      </w:tr>
    </w:tbl>
    <w:p w14:paraId="3FBFA734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271EA699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44C601AC" w14:textId="77777777" w:rsidR="002E0420" w:rsidRDefault="002E0420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4D424D0B" w:rsidR="0067689F" w:rsidRDefault="00AC76DC" w:rsidP="004A6949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</w:t>
      </w:r>
    </w:p>
    <w:p w14:paraId="3EFFA147" w14:textId="5ADAB349" w:rsidR="00AC76DC" w:rsidRDefault="00AC76DC" w:rsidP="00AC76DC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</w:t>
      </w:r>
      <w:r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64DAAFDD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2A4C11">
        <w:rPr>
          <w:sz w:val="24"/>
          <w:lang w:val="hr-HR"/>
        </w:rPr>
        <w:t>4</w:t>
      </w:r>
      <w:r w:rsidRPr="00767137">
        <w:rPr>
          <w:sz w:val="24"/>
          <w:lang w:val="hr-HR"/>
        </w:rPr>
        <w:t xml:space="preserve">. u </w:t>
      </w:r>
    </w:p>
    <w:p w14:paraId="6F5096DE" w14:textId="58F6623B" w:rsidR="00E91A32" w:rsidRDefault="00AC76DC" w:rsidP="00E91A32">
      <w:pPr>
        <w:ind w:left="-270" w:right="-625"/>
        <w:jc w:val="both"/>
        <w:rPr>
          <w:b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1E511E">
        <w:rPr>
          <w:sz w:val="24"/>
          <w:lang w:val="hr-HR"/>
        </w:rPr>
        <w:t xml:space="preserve">od </w:t>
      </w:r>
      <w:r w:rsidR="009E5DD4" w:rsidRPr="001E511E">
        <w:rPr>
          <w:b/>
          <w:bCs/>
          <w:sz w:val="24"/>
          <w:lang w:val="hr-HR"/>
        </w:rPr>
        <w:t>1</w:t>
      </w:r>
      <w:r w:rsidR="001E511E" w:rsidRPr="001E511E">
        <w:rPr>
          <w:b/>
          <w:bCs/>
          <w:sz w:val="24"/>
          <w:lang w:val="hr-HR"/>
        </w:rPr>
        <w:t>44.900</w:t>
      </w:r>
      <w:r w:rsidR="00132E98" w:rsidRPr="001E511E">
        <w:rPr>
          <w:b/>
          <w:bCs/>
          <w:sz w:val="24"/>
          <w:lang w:val="hr-HR"/>
        </w:rPr>
        <w:t>,00</w:t>
      </w:r>
      <w:r w:rsidR="009F1611" w:rsidRPr="001E511E">
        <w:rPr>
          <w:b/>
          <w:iCs/>
          <w:sz w:val="24"/>
          <w:szCs w:val="24"/>
        </w:rPr>
        <w:t xml:space="preserve"> </w:t>
      </w:r>
      <w:proofErr w:type="spellStart"/>
      <w:r w:rsidR="009A4200" w:rsidRPr="00132E98">
        <w:rPr>
          <w:b/>
          <w:iCs/>
          <w:sz w:val="24"/>
          <w:szCs w:val="24"/>
        </w:rPr>
        <w:t>eura</w:t>
      </w:r>
      <w:proofErr w:type="spellEnd"/>
      <w:r w:rsidR="00E56BE3" w:rsidRPr="00132E98">
        <w:rPr>
          <w:b/>
          <w:iCs/>
          <w:sz w:val="24"/>
          <w:szCs w:val="24"/>
        </w:rPr>
        <w:t>:</w:t>
      </w:r>
    </w:p>
    <w:p w14:paraId="08D4C66B" w14:textId="77777777" w:rsidR="00AC6DB4" w:rsidRDefault="00AC6DB4" w:rsidP="00AC6DB4">
      <w:pPr>
        <w:ind w:right="-625"/>
        <w:jc w:val="both"/>
        <w:rPr>
          <w:b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3706"/>
        <w:gridCol w:w="1450"/>
        <w:gridCol w:w="1450"/>
        <w:gridCol w:w="1446"/>
      </w:tblGrid>
      <w:tr w:rsidR="00AC6DB4" w:rsidRPr="00AC6DB4" w14:paraId="3398A785" w14:textId="77777777" w:rsidTr="00AC6DB4">
        <w:trPr>
          <w:trHeight w:val="780"/>
        </w:trPr>
        <w:tc>
          <w:tcPr>
            <w:tcW w:w="557" w:type="pct"/>
            <w:shd w:val="clear" w:color="auto" w:fill="auto"/>
            <w:vAlign w:val="center"/>
            <w:hideMark/>
          </w:tcPr>
          <w:p w14:paraId="03BE2F96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323445EA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A6AF33C" w14:textId="77777777" w:rsidR="00AC6DB4" w:rsidRPr="00AC6DB4" w:rsidRDefault="00AC6DB4" w:rsidP="00AC6DB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401F461" w14:textId="77777777" w:rsidR="00AC6DB4" w:rsidRPr="00AC6DB4" w:rsidRDefault="00AC6DB4" w:rsidP="00AC6DB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A08EDD4" w14:textId="77777777" w:rsidR="00AC6DB4" w:rsidRPr="00AC6DB4" w:rsidRDefault="00AC6DB4" w:rsidP="00AC6DB4">
            <w:pPr>
              <w:jc w:val="center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AC6DB4" w:rsidRPr="00AC6DB4" w14:paraId="42AB4778" w14:textId="77777777" w:rsidTr="00AC6DB4">
        <w:trPr>
          <w:trHeight w:val="300"/>
        </w:trPr>
        <w:tc>
          <w:tcPr>
            <w:tcW w:w="557" w:type="pct"/>
            <w:shd w:val="clear" w:color="696969" w:fill="696969"/>
            <w:vAlign w:val="center"/>
            <w:hideMark/>
          </w:tcPr>
          <w:p w14:paraId="025F7A6D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045" w:type="pct"/>
            <w:shd w:val="clear" w:color="696969" w:fill="696969"/>
            <w:vAlign w:val="center"/>
            <w:hideMark/>
          </w:tcPr>
          <w:p w14:paraId="23E86AA9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800" w:type="pct"/>
            <w:shd w:val="clear" w:color="696969" w:fill="696969"/>
            <w:vAlign w:val="center"/>
            <w:hideMark/>
          </w:tcPr>
          <w:p w14:paraId="26509EAE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168.199.942,13</w:t>
            </w:r>
          </w:p>
        </w:tc>
        <w:tc>
          <w:tcPr>
            <w:tcW w:w="800" w:type="pct"/>
            <w:shd w:val="clear" w:color="696969" w:fill="696969"/>
            <w:vAlign w:val="center"/>
            <w:hideMark/>
          </w:tcPr>
          <w:p w14:paraId="7DE4360D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144.900,00</w:t>
            </w:r>
          </w:p>
        </w:tc>
        <w:tc>
          <w:tcPr>
            <w:tcW w:w="800" w:type="pct"/>
            <w:shd w:val="clear" w:color="696969" w:fill="696969"/>
            <w:vAlign w:val="center"/>
            <w:hideMark/>
          </w:tcPr>
          <w:p w14:paraId="36FA7D72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168.344.842,13</w:t>
            </w:r>
          </w:p>
        </w:tc>
      </w:tr>
      <w:tr w:rsidR="00AC6DB4" w:rsidRPr="00AC6DB4" w14:paraId="59E05425" w14:textId="77777777" w:rsidTr="00AC6DB4">
        <w:trPr>
          <w:trHeight w:val="300"/>
        </w:trPr>
        <w:tc>
          <w:tcPr>
            <w:tcW w:w="557" w:type="pct"/>
            <w:shd w:val="clear" w:color="000080" w:fill="000080"/>
            <w:vAlign w:val="center"/>
            <w:hideMark/>
          </w:tcPr>
          <w:p w14:paraId="3FE1A441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2045" w:type="pct"/>
            <w:shd w:val="clear" w:color="000080" w:fill="000080"/>
            <w:vAlign w:val="center"/>
            <w:hideMark/>
          </w:tcPr>
          <w:p w14:paraId="4E672D66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URED GRADA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67458F73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729D101B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5.900,00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0E7FDA24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1.171.736,00</w:t>
            </w:r>
          </w:p>
        </w:tc>
      </w:tr>
      <w:tr w:rsidR="00AC6DB4" w:rsidRPr="00AC6DB4" w14:paraId="1D73C409" w14:textId="77777777" w:rsidTr="00AC6DB4">
        <w:trPr>
          <w:trHeight w:val="30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0E08EAB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0720DE60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URED GRADA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12FFBA55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1.124.171,00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779BFDDB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5.900,00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3666B67E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1.130.071,00</w:t>
            </w:r>
          </w:p>
        </w:tc>
      </w:tr>
      <w:tr w:rsidR="00AC6DB4" w:rsidRPr="00AC6DB4" w14:paraId="6377FC4B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7D3452F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1002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5B5F31A2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6DFFE95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636.680,00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DA7B87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65CDC2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637.480,00</w:t>
            </w:r>
          </w:p>
        </w:tc>
      </w:tr>
      <w:tr w:rsidR="00AC6DB4" w:rsidRPr="00AC6DB4" w14:paraId="2E91AE58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0D16C7F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A100203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3E01950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ADMINISTRATIVNE I INTELEKTUALNE USLUGE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DBF595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61.010,00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10D3BEC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264B373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61.810,00</w:t>
            </w:r>
          </w:p>
        </w:tc>
      </w:tr>
      <w:tr w:rsidR="00AC6DB4" w:rsidRPr="00AC6DB4" w14:paraId="4ACEAF5E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25DA216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3C3FAE61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21189C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61.010,00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25E0005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D79200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61.810,00</w:t>
            </w:r>
          </w:p>
        </w:tc>
      </w:tr>
      <w:tr w:rsidR="00AC6DB4" w:rsidRPr="00AC6DB4" w14:paraId="2D6E5C4E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762A888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58C4AC0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C07CA6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61.010,00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1EDA18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45B4B8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61.810,00</w:t>
            </w:r>
          </w:p>
        </w:tc>
      </w:tr>
      <w:tr w:rsidR="00AC6DB4" w:rsidRPr="00AC6DB4" w14:paraId="53B75ACD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7DD7EE61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5FE0FB78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51C0AB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61.010,00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FD45D22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105B9D9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61.810,00</w:t>
            </w:r>
          </w:p>
        </w:tc>
      </w:tr>
      <w:tr w:rsidR="00AC6DB4" w:rsidRPr="00AC6DB4" w14:paraId="54B33644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3C234151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1022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2F8D935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GRADSKE UPRAVE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655B804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254D25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B158C4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139.300,00</w:t>
            </w:r>
          </w:p>
        </w:tc>
      </w:tr>
      <w:tr w:rsidR="00AC6DB4" w:rsidRPr="00AC6DB4" w14:paraId="5A71AD34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7A35C18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A102201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7B4F66F5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GRADSKE UPRAVE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302DC74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6743D06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2F9DF94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139.300,00</w:t>
            </w:r>
          </w:p>
        </w:tc>
      </w:tr>
      <w:tr w:rsidR="00AC6DB4" w:rsidRPr="00AC6DB4" w14:paraId="14003A8A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560E808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05649BD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FBAA1A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134.200,00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5D85FC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48DE521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139.300,00</w:t>
            </w:r>
          </w:p>
        </w:tc>
      </w:tr>
      <w:tr w:rsidR="00AC6DB4" w:rsidRPr="00AC6DB4" w14:paraId="4027DE0A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67D26F1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0EFD811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E4EACE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16.120,00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B4C917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375FAE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21.220,00</w:t>
            </w:r>
          </w:p>
        </w:tc>
      </w:tr>
      <w:tr w:rsidR="00AC6DB4" w:rsidRPr="00AC6DB4" w14:paraId="423CC629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547E0936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023445D2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A673DA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16.120,00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5B57B53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E490475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21.220,00</w:t>
            </w:r>
          </w:p>
        </w:tc>
      </w:tr>
      <w:tr w:rsidR="00AC6DB4" w:rsidRPr="00AC6DB4" w14:paraId="3421557A" w14:textId="77777777" w:rsidTr="00AC6DB4">
        <w:trPr>
          <w:trHeight w:val="420"/>
        </w:trPr>
        <w:tc>
          <w:tcPr>
            <w:tcW w:w="557" w:type="pct"/>
            <w:shd w:val="clear" w:color="000080" w:fill="000080"/>
            <w:vAlign w:val="center"/>
            <w:hideMark/>
          </w:tcPr>
          <w:p w14:paraId="308ADB94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2045" w:type="pct"/>
            <w:shd w:val="clear" w:color="000080" w:fill="000080"/>
            <w:vAlign w:val="center"/>
            <w:hideMark/>
          </w:tcPr>
          <w:p w14:paraId="5A16779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2AF67F86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76.967.994,42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4D86FCD7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14.200,00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4E9E90AE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76.982.194,42</w:t>
            </w:r>
          </w:p>
        </w:tc>
      </w:tr>
      <w:tr w:rsidR="00AC6DB4" w:rsidRPr="00AC6DB4" w14:paraId="182C50D1" w14:textId="77777777" w:rsidTr="00AC6DB4">
        <w:trPr>
          <w:trHeight w:val="42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7DD9033B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20401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095DED71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736AB707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9.796.700,00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5FFC8379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754CA394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9.796.800,00</w:t>
            </w:r>
          </w:p>
        </w:tc>
      </w:tr>
      <w:tr w:rsidR="00AC6DB4" w:rsidRPr="00AC6DB4" w14:paraId="71A1A122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772512B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1050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644B66B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ODGOJ, OBRAZOVANJE I TEHNIČKA KULTURA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BB181D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2.079.267,00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23CE970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4785C34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2.079.367,00</w:t>
            </w:r>
          </w:p>
        </w:tc>
      </w:tr>
      <w:tr w:rsidR="00AC6DB4" w:rsidRPr="00AC6DB4" w14:paraId="51E52123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60AF787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A105003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46ADEC8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STIPENDIJE I STUDENTSKI KREDITI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195731A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4118F29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751F6EA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217.110,00</w:t>
            </w:r>
          </w:p>
        </w:tc>
      </w:tr>
      <w:tr w:rsidR="00AC6DB4" w:rsidRPr="00AC6DB4" w14:paraId="482177B0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5E350A2A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33D3CDE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5F8F6FF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CC7F88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E97298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217.110,00</w:t>
            </w:r>
          </w:p>
        </w:tc>
      </w:tr>
      <w:tr w:rsidR="00AC6DB4" w:rsidRPr="00AC6DB4" w14:paraId="299552A7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46F96BA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9A317B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0D2B17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217.010,00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DEEC2C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BB2132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217.110,00</w:t>
            </w:r>
          </w:p>
        </w:tc>
      </w:tr>
      <w:tr w:rsidR="00AC6DB4" w:rsidRPr="00AC6DB4" w14:paraId="68ADC867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60908CD5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2477C21D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15E9A3E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5500FD8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B7CAAB6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</w:tr>
      <w:tr w:rsidR="00AC6DB4" w:rsidRPr="00AC6DB4" w14:paraId="5A0A3480" w14:textId="77777777" w:rsidTr="00AC6DB4">
        <w:trPr>
          <w:trHeight w:val="30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6DEE11C6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20402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612CCA8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DJEČJI VRTIĆI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0E62383F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16.197.589,38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691479E3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5194F1B9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16.210.189,38</w:t>
            </w:r>
          </w:p>
        </w:tc>
      </w:tr>
      <w:tr w:rsidR="00AC6DB4" w:rsidRPr="00AC6DB4" w14:paraId="2836D3A9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548CFAB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1055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3F7B7E72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DJEČJEG VRTIĆA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FAEC33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519.299,95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6E82F83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179C99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531.899,95</w:t>
            </w:r>
          </w:p>
        </w:tc>
      </w:tr>
      <w:tr w:rsidR="00AC6DB4" w:rsidRPr="00AC6DB4" w14:paraId="7E609DDD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5A62CA4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A105502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1AF684A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OPREMANJE VRTIĆA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7E4C788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519.299,95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6B895C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257D3A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531.899,95</w:t>
            </w:r>
          </w:p>
        </w:tc>
      </w:tr>
      <w:tr w:rsidR="00AC6DB4" w:rsidRPr="00AC6DB4" w14:paraId="34402054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5B95177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01B1AAC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7F0CAB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351.950,00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B9D9A1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82D130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364.550,00</w:t>
            </w:r>
          </w:p>
        </w:tc>
      </w:tr>
      <w:tr w:rsidR="00AC6DB4" w:rsidRPr="00AC6DB4" w14:paraId="11D90BB2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1B250B1D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77280DC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6A59EF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351.950,00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AD0B74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413420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364.550,00</w:t>
            </w:r>
          </w:p>
        </w:tc>
      </w:tr>
      <w:tr w:rsidR="00AC6DB4" w:rsidRPr="00AC6DB4" w14:paraId="30146B18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4EA25686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4DE289F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AC6DB4">
              <w:rPr>
                <w:color w:val="000000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AC6DB4">
              <w:rPr>
                <w:color w:val="000000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9C942B7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10.010,00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9112FFC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12.600,00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36AB7A8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22.610,00</w:t>
            </w:r>
          </w:p>
        </w:tc>
      </w:tr>
      <w:tr w:rsidR="00AC6DB4" w:rsidRPr="00AC6DB4" w14:paraId="0B8FB812" w14:textId="77777777" w:rsidTr="00AC6DB4">
        <w:trPr>
          <w:trHeight w:val="30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1A5D4100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0693693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6037BF50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1.446.201,00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55B34E95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5ADA80E5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1.447.701,00</w:t>
            </w:r>
          </w:p>
        </w:tc>
      </w:tr>
      <w:tr w:rsidR="00AC6DB4" w:rsidRPr="00AC6DB4" w14:paraId="6B13D6E6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23954D1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1074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31BAB722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6310560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791.011,00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4C18A7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FE8A52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792.511,00</w:t>
            </w:r>
          </w:p>
        </w:tc>
      </w:tr>
      <w:tr w:rsidR="00AC6DB4" w:rsidRPr="00AC6DB4" w14:paraId="1513EDA5" w14:textId="77777777" w:rsidTr="00AC6DB4">
        <w:trPr>
          <w:trHeight w:val="63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732835A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T107408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68A0456D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ADVENT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6794521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25.442,00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401F3BD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947730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26.942,00</w:t>
            </w:r>
          </w:p>
        </w:tc>
      </w:tr>
      <w:tr w:rsidR="00AC6DB4" w:rsidRPr="00AC6DB4" w14:paraId="5F34CBA2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3890853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1B538A9D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6EF977A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18.692,00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36F707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539A32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20.192,00</w:t>
            </w:r>
          </w:p>
        </w:tc>
      </w:tr>
      <w:tr w:rsidR="00AC6DB4" w:rsidRPr="00AC6DB4" w14:paraId="23932CE5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0774F61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2D11D44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00A892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18.692,00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F3C8EA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13AB08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20.192,00</w:t>
            </w:r>
          </w:p>
        </w:tc>
      </w:tr>
      <w:tr w:rsidR="00AC6DB4" w:rsidRPr="00AC6DB4" w14:paraId="77D8F4CB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602E1EB6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45D1DEE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352304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18.692,00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313783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CF90244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20.192,00</w:t>
            </w:r>
          </w:p>
        </w:tc>
      </w:tr>
      <w:tr w:rsidR="00AC6DB4" w:rsidRPr="00AC6DB4" w14:paraId="4F20A791" w14:textId="77777777" w:rsidTr="00AC6DB4">
        <w:trPr>
          <w:trHeight w:val="420"/>
        </w:trPr>
        <w:tc>
          <w:tcPr>
            <w:tcW w:w="557" w:type="pct"/>
            <w:shd w:val="clear" w:color="000080" w:fill="000080"/>
            <w:vAlign w:val="center"/>
            <w:hideMark/>
          </w:tcPr>
          <w:p w14:paraId="593406F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207</w:t>
            </w:r>
          </w:p>
        </w:tc>
        <w:tc>
          <w:tcPr>
            <w:tcW w:w="2045" w:type="pct"/>
            <w:shd w:val="clear" w:color="000080" w:fill="000080"/>
            <w:vAlign w:val="center"/>
            <w:hideMark/>
          </w:tcPr>
          <w:p w14:paraId="3BFBBE8B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43C9B6A8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4.539.710,00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2C7134E8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16.940,00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0E077503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4.556.650,00</w:t>
            </w:r>
          </w:p>
        </w:tc>
      </w:tr>
      <w:tr w:rsidR="00AC6DB4" w:rsidRPr="00AC6DB4" w14:paraId="087E3569" w14:textId="77777777" w:rsidTr="00AC6DB4">
        <w:trPr>
          <w:trHeight w:val="42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32C93759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6C5D2AB8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4D3CC96F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4.539.710,00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30087314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16.940,00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4F33923E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4.556.650,00</w:t>
            </w:r>
          </w:p>
        </w:tc>
      </w:tr>
      <w:tr w:rsidR="00AC6DB4" w:rsidRPr="00AC6DB4" w14:paraId="6D0CFE1F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6CD3AB4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1120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0F5F7E9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PREVENCIJA I ZAŠTITA ZDRAVLJA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5D893E8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1.921.000,00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531882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842283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1.936.000,00</w:t>
            </w:r>
          </w:p>
        </w:tc>
      </w:tr>
      <w:tr w:rsidR="00AC6DB4" w:rsidRPr="00AC6DB4" w14:paraId="3B307670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267DE40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A112001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46A272B5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ZAŠTITA PUČANSTVA OD ZARAZNIH BOLESTI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6117552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1.921.000,00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729C8D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790B225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1.936.000,00</w:t>
            </w:r>
          </w:p>
        </w:tc>
      </w:tr>
      <w:tr w:rsidR="00AC6DB4" w:rsidRPr="00AC6DB4" w14:paraId="0AE5510D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4D3C67A6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216137A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29A0CE2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1.120.000,00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91232E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6A383F6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1.135.000,00</w:t>
            </w:r>
          </w:p>
        </w:tc>
      </w:tr>
      <w:tr w:rsidR="00AC6DB4" w:rsidRPr="00AC6DB4" w14:paraId="17464646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1A63122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5BC1F02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CFE7C7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1.120.000,00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9F910C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304B95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1.135.000,00</w:t>
            </w:r>
          </w:p>
        </w:tc>
      </w:tr>
      <w:tr w:rsidR="00AC6DB4" w:rsidRPr="00AC6DB4" w14:paraId="3DE2C058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7E02A9FE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74068D0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D01D100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920.000,00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9BBB3E3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0F0B87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935.000,00</w:t>
            </w:r>
          </w:p>
        </w:tc>
      </w:tr>
      <w:tr w:rsidR="00AC6DB4" w:rsidRPr="00AC6DB4" w14:paraId="22D81ECA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3EF9D28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110D4CD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464ACEB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584.920,00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EE93C2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1.940,00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14B5F08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586.860,00</w:t>
            </w:r>
          </w:p>
        </w:tc>
      </w:tr>
      <w:tr w:rsidR="00AC6DB4" w:rsidRPr="00AC6DB4" w14:paraId="67464412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5821FF6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2B4EF77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F78782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1BA66DE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1.940,00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AD2E27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544.440,00</w:t>
            </w:r>
          </w:p>
        </w:tc>
      </w:tr>
      <w:tr w:rsidR="00AC6DB4" w:rsidRPr="00AC6DB4" w14:paraId="1CDB62BC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0DAE4EC5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7310821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5B5B210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520F6C8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1.940,00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4C24B9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544.440,00</w:t>
            </w:r>
          </w:p>
        </w:tc>
      </w:tr>
      <w:tr w:rsidR="00AC6DB4" w:rsidRPr="00AC6DB4" w14:paraId="2C672716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27678F9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AFBECF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DBEB58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542.500,00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846777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1.940,00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26233B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544.440,00</w:t>
            </w:r>
          </w:p>
        </w:tc>
      </w:tr>
      <w:tr w:rsidR="00AC6DB4" w:rsidRPr="00AC6DB4" w14:paraId="63F1C213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0C533988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FD2D545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64CA11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4CDC8D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1.940,00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59F1B94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7.440,00</w:t>
            </w:r>
          </w:p>
        </w:tc>
      </w:tr>
      <w:tr w:rsidR="00AC6DB4" w:rsidRPr="00AC6DB4" w14:paraId="0FAD16D8" w14:textId="77777777" w:rsidTr="00AC6DB4">
        <w:trPr>
          <w:trHeight w:val="420"/>
        </w:trPr>
        <w:tc>
          <w:tcPr>
            <w:tcW w:w="557" w:type="pct"/>
            <w:shd w:val="clear" w:color="000080" w:fill="000080"/>
            <w:vAlign w:val="center"/>
            <w:hideMark/>
          </w:tcPr>
          <w:p w14:paraId="4CAF2D6A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2045" w:type="pct"/>
            <w:shd w:val="clear" w:color="000080" w:fill="000080"/>
            <w:vAlign w:val="center"/>
            <w:hideMark/>
          </w:tcPr>
          <w:p w14:paraId="776E2587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57A2AD12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16.435.999,37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16D65D4A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5.660,00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38C599E1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16.441.659,37</w:t>
            </w:r>
          </w:p>
        </w:tc>
      </w:tr>
      <w:tr w:rsidR="00AC6DB4" w:rsidRPr="00AC6DB4" w14:paraId="6A447C34" w14:textId="77777777" w:rsidTr="00AC6DB4">
        <w:trPr>
          <w:trHeight w:val="42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7E522898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30EC3E0A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7214D1FB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16.420.694,37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23C88DE9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5.350,00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5FF8E3B5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16.426.044,37</w:t>
            </w:r>
          </w:p>
        </w:tc>
      </w:tr>
      <w:tr w:rsidR="00AC6DB4" w:rsidRPr="00AC6DB4" w14:paraId="4C85DF08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605DD4D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1173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0ABB4946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 JAVNE UPRAVE I ADMINISTRACIJE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4DF6BDF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5.433.310,00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DE3C8F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6A2543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5.435.310,00</w:t>
            </w:r>
          </w:p>
        </w:tc>
      </w:tr>
      <w:tr w:rsidR="00AC6DB4" w:rsidRPr="00AC6DB4" w14:paraId="43492A4D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46CA04F5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A117302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4F2CF6A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B005C9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616.477,00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27ECA52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3C87DD7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618.477,00</w:t>
            </w:r>
          </w:p>
        </w:tc>
      </w:tr>
      <w:tr w:rsidR="00AC6DB4" w:rsidRPr="00AC6DB4" w14:paraId="690A9944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68E8ABA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410E2426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568D90A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616.477,00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FF3687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7FBFC4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618.477,00</w:t>
            </w:r>
          </w:p>
        </w:tc>
      </w:tr>
      <w:tr w:rsidR="00AC6DB4" w:rsidRPr="00AC6DB4" w14:paraId="592E8129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56A6C59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56F7A77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5E0907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616.477,00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313185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E98DBA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618.477,00</w:t>
            </w:r>
          </w:p>
        </w:tc>
      </w:tr>
      <w:tr w:rsidR="00AC6DB4" w:rsidRPr="00AC6DB4" w14:paraId="11C0E09E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681DDB48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5C724DBE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81D6424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526.477,00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A97850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1D84AF7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528.477,00</w:t>
            </w:r>
          </w:p>
        </w:tc>
      </w:tr>
      <w:tr w:rsidR="00AC6DB4" w:rsidRPr="00AC6DB4" w14:paraId="68E5619E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2F75BCA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1177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52D42A4A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PRIPREME PROJEKATA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06732D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021774A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58E1C8E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233.350,00</w:t>
            </w:r>
          </w:p>
        </w:tc>
      </w:tr>
      <w:tr w:rsidR="00AC6DB4" w:rsidRPr="00AC6DB4" w14:paraId="77399A04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42DEEC7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A117701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7D22C461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POSLOVI VEZANI UZ PRIPREME PROJEKATA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39D4C90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3331F5D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1EB0946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233.350,00</w:t>
            </w:r>
          </w:p>
        </w:tc>
      </w:tr>
      <w:tr w:rsidR="00AC6DB4" w:rsidRPr="00AC6DB4" w14:paraId="75764060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77D6758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796883DA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997361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232.100,00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903AA0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C9E06C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233.350,00</w:t>
            </w:r>
          </w:p>
        </w:tc>
      </w:tr>
      <w:tr w:rsidR="00AC6DB4" w:rsidRPr="00AC6DB4" w14:paraId="1C44473B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5490A566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C26241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E42EDE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102.100,00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8AE951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C9932F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103.350,00</w:t>
            </w:r>
          </w:p>
        </w:tc>
      </w:tr>
      <w:tr w:rsidR="00AC6DB4" w:rsidRPr="00AC6DB4" w14:paraId="5CEF9598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026D69B2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3A7C7B2D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48E38F4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61.100,00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F2BBDA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1.250,00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C18C2A1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62.350,00</w:t>
            </w:r>
          </w:p>
        </w:tc>
      </w:tr>
      <w:tr w:rsidR="00AC6DB4" w:rsidRPr="00AC6DB4" w14:paraId="7459CC69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6E4AD2D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1178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47876E2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EU PROJEKTI U PRIPREMI, PROVEDBI I EVALUACIJI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199A55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739.993,00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6E67AB0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1A1A0C6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742.093,00</w:t>
            </w:r>
          </w:p>
        </w:tc>
      </w:tr>
      <w:tr w:rsidR="00AC6DB4" w:rsidRPr="00AC6DB4" w14:paraId="3DAB6C90" w14:textId="77777777" w:rsidTr="00AC6DB4">
        <w:trPr>
          <w:trHeight w:val="63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3403DCE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K117816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133EF81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RE-PUBLIC SPACES CE0200517 </w:t>
            </w:r>
            <w:proofErr w:type="spellStart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Interreg</w:t>
            </w:r>
            <w:proofErr w:type="spellEnd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CE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71C15B1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20.200,00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21D019B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47770FF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20.400,00</w:t>
            </w:r>
          </w:p>
        </w:tc>
      </w:tr>
      <w:tr w:rsidR="00AC6DB4" w:rsidRPr="00AC6DB4" w14:paraId="65E810E5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7470AC3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218CE83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5B5859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3.100,00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FD28BC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1B494BA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3.300,00</w:t>
            </w:r>
          </w:p>
        </w:tc>
      </w:tr>
      <w:tr w:rsidR="00AC6DB4" w:rsidRPr="00AC6DB4" w14:paraId="6ED35DD2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12DD091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4B39B4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958519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C3F48E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2DBA19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2.100,00</w:t>
            </w:r>
          </w:p>
        </w:tc>
      </w:tr>
      <w:tr w:rsidR="00AC6DB4" w:rsidRPr="00AC6DB4" w14:paraId="5982C0A2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3DC32937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0310FA6D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D63DA1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1.400,00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AB2DB42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A924C37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1.600,00</w:t>
            </w:r>
          </w:p>
        </w:tc>
      </w:tr>
      <w:tr w:rsidR="00AC6DB4" w:rsidRPr="00AC6DB4" w14:paraId="277417FB" w14:textId="77777777" w:rsidTr="00AC6DB4">
        <w:trPr>
          <w:trHeight w:val="63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0824DB0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T117806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08F241C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"CITIES@HEART" C@H 1678287017 URBACT IV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0D3352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30.518,00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1AB17A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1.900,00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2BB7062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32.418,00</w:t>
            </w:r>
          </w:p>
        </w:tc>
      </w:tr>
      <w:tr w:rsidR="00AC6DB4" w:rsidRPr="00AC6DB4" w14:paraId="4AC1FBA3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2BC8BDCB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4F25E4C5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BC6331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3.738,00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7DA36EF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1E50A1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3.788,00</w:t>
            </w:r>
          </w:p>
        </w:tc>
      </w:tr>
      <w:tr w:rsidR="00AC6DB4" w:rsidRPr="00AC6DB4" w14:paraId="2C8A5CD7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0EDF74C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2D9001F6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8A8040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3.738,00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0AF22D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9D9331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3.788,00</w:t>
            </w:r>
          </w:p>
        </w:tc>
      </w:tr>
      <w:tr w:rsidR="00AC6DB4" w:rsidRPr="00AC6DB4" w14:paraId="45C223DE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53186943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A8B2247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6AEF00E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828,00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03C495D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3D74D6E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878,00</w:t>
            </w:r>
          </w:p>
        </w:tc>
      </w:tr>
      <w:tr w:rsidR="00AC6DB4" w:rsidRPr="00AC6DB4" w14:paraId="2AE231C3" w14:textId="77777777" w:rsidTr="00AC6DB4">
        <w:trPr>
          <w:trHeight w:val="300"/>
        </w:trPr>
        <w:tc>
          <w:tcPr>
            <w:tcW w:w="557" w:type="pct"/>
            <w:shd w:val="clear" w:color="FFFF97" w:fill="FFFF97"/>
            <w:vAlign w:val="center"/>
            <w:hideMark/>
          </w:tcPr>
          <w:p w14:paraId="43E6CA4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2045" w:type="pct"/>
            <w:shd w:val="clear" w:color="FFFF97" w:fill="FFFF97"/>
            <w:vAlign w:val="center"/>
            <w:hideMark/>
          </w:tcPr>
          <w:p w14:paraId="07E9C17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2DB0696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15.540,00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63C910A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1.850,00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338FB36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17.390,00</w:t>
            </w:r>
          </w:p>
        </w:tc>
      </w:tr>
      <w:tr w:rsidR="00AC6DB4" w:rsidRPr="00AC6DB4" w14:paraId="47B84997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429BDA4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7011F131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B5EDA5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15.540,00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0EBFB7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1.850,00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81B3B2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17.390,00</w:t>
            </w:r>
          </w:p>
        </w:tc>
      </w:tr>
      <w:tr w:rsidR="00AC6DB4" w:rsidRPr="00AC6DB4" w14:paraId="2142E4B6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03EBFAC1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lastRenderedPageBreak/>
              <w:t>31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0EFF69E0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78D6CD8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4.250,00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7959CB3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850,00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1A926D1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AC6DB4" w:rsidRPr="00AC6DB4" w14:paraId="2F59C10F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1E4CEA38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07C2207E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D653374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10.490,00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E73AD06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6C1AEBF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11.490,00</w:t>
            </w:r>
          </w:p>
        </w:tc>
      </w:tr>
      <w:tr w:rsidR="00AC6DB4" w:rsidRPr="00AC6DB4" w14:paraId="5860E9AB" w14:textId="77777777" w:rsidTr="00AC6DB4">
        <w:trPr>
          <w:trHeight w:val="30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215036F7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21202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1D59656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AGENCIJA ZA OBNOVU OSJEČKE TVRĐE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099387FF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15.305,00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7BD4ECDE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328FF96F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15.615,00</w:t>
            </w:r>
          </w:p>
        </w:tc>
      </w:tr>
      <w:tr w:rsidR="00AC6DB4" w:rsidRPr="00AC6DB4" w14:paraId="3FF3A5E7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18F136DD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1181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78D28BC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REDOVNA DJELATNOST AGENCIJE ZA OBNOVU OSJEČKE TVRĐE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40496D2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15.305,00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5BECF71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2CCFEE3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15.615,00</w:t>
            </w:r>
          </w:p>
        </w:tc>
      </w:tr>
      <w:tr w:rsidR="00AC6DB4" w:rsidRPr="00AC6DB4" w14:paraId="18F04C21" w14:textId="77777777" w:rsidTr="00AC6DB4">
        <w:trPr>
          <w:trHeight w:val="42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01305F8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Aktivnost A118103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37CE1C0E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 AGENCIJE ZA OBNOVU OSJEČKE TVRĐE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791726A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83259E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EB0350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5.960,00</w:t>
            </w:r>
          </w:p>
        </w:tc>
      </w:tr>
      <w:tr w:rsidR="00AC6DB4" w:rsidRPr="00AC6DB4" w14:paraId="66C81C47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55A552F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426DE5A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0D0F98B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2A62CA6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2AFA7E32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5.960,00</w:t>
            </w:r>
          </w:p>
        </w:tc>
      </w:tr>
      <w:tr w:rsidR="00AC6DB4" w:rsidRPr="00AC6DB4" w14:paraId="216682CB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25F1C10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686552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2A7E64F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DF3DB0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F26751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5.960,00</w:t>
            </w:r>
          </w:p>
        </w:tc>
      </w:tr>
      <w:tr w:rsidR="00AC6DB4" w:rsidRPr="00AC6DB4" w14:paraId="7D181891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74B46941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836D5B4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AB1343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B2D8D1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310,00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D8B1E5A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5.960,00</w:t>
            </w:r>
          </w:p>
        </w:tc>
      </w:tr>
      <w:tr w:rsidR="00AC6DB4" w:rsidRPr="00AC6DB4" w14:paraId="79E6A638" w14:textId="77777777" w:rsidTr="00AC6DB4">
        <w:trPr>
          <w:trHeight w:val="420"/>
        </w:trPr>
        <w:tc>
          <w:tcPr>
            <w:tcW w:w="557" w:type="pct"/>
            <w:shd w:val="clear" w:color="000080" w:fill="000080"/>
            <w:vAlign w:val="center"/>
            <w:hideMark/>
          </w:tcPr>
          <w:p w14:paraId="2073638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Razdjel 213</w:t>
            </w:r>
          </w:p>
        </w:tc>
        <w:tc>
          <w:tcPr>
            <w:tcW w:w="2045" w:type="pct"/>
            <w:shd w:val="clear" w:color="000080" w:fill="000080"/>
            <w:vAlign w:val="center"/>
            <w:hideMark/>
          </w:tcPr>
          <w:p w14:paraId="05BDAE13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58CBD0B0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30.528.425,51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1E11DC36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102.200,00</w:t>
            </w:r>
          </w:p>
        </w:tc>
        <w:tc>
          <w:tcPr>
            <w:tcW w:w="800" w:type="pct"/>
            <w:shd w:val="clear" w:color="000080" w:fill="000080"/>
            <w:vAlign w:val="center"/>
            <w:hideMark/>
          </w:tcPr>
          <w:p w14:paraId="2E39C927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30.630.625,51</w:t>
            </w:r>
          </w:p>
        </w:tc>
      </w:tr>
      <w:tr w:rsidR="00AC6DB4" w:rsidRPr="00AC6DB4" w14:paraId="6BBCFE5D" w14:textId="77777777" w:rsidTr="00AC6DB4">
        <w:trPr>
          <w:trHeight w:val="420"/>
        </w:trPr>
        <w:tc>
          <w:tcPr>
            <w:tcW w:w="557" w:type="pct"/>
            <w:shd w:val="clear" w:color="0000CE" w:fill="0000CE"/>
            <w:vAlign w:val="center"/>
            <w:hideMark/>
          </w:tcPr>
          <w:p w14:paraId="2083B65F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Glava 21301</w:t>
            </w:r>
          </w:p>
        </w:tc>
        <w:tc>
          <w:tcPr>
            <w:tcW w:w="2045" w:type="pct"/>
            <w:shd w:val="clear" w:color="0000CE" w:fill="0000CE"/>
            <w:vAlign w:val="center"/>
            <w:hideMark/>
          </w:tcPr>
          <w:p w14:paraId="77F81015" w14:textId="77777777" w:rsidR="00AC6DB4" w:rsidRPr="00AC6DB4" w:rsidRDefault="00AC6DB4" w:rsidP="00AC6DB4">
            <w:pPr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028DF0F7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30.528.425,51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1A61E69C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102.200,00</w:t>
            </w:r>
          </w:p>
        </w:tc>
        <w:tc>
          <w:tcPr>
            <w:tcW w:w="800" w:type="pct"/>
            <w:shd w:val="clear" w:color="0000CE" w:fill="0000CE"/>
            <w:vAlign w:val="center"/>
            <w:hideMark/>
          </w:tcPr>
          <w:p w14:paraId="38D8AEF7" w14:textId="77777777" w:rsidR="00AC6DB4" w:rsidRPr="00AC6DB4" w:rsidRDefault="00AC6DB4" w:rsidP="00AC6DB4">
            <w:pPr>
              <w:jc w:val="right"/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FFFFFF"/>
                <w:sz w:val="16"/>
                <w:szCs w:val="16"/>
                <w:lang w:val="hr-HR" w:eastAsia="hr-HR"/>
              </w:rPr>
              <w:t>30.630.625,51</w:t>
            </w:r>
          </w:p>
        </w:tc>
      </w:tr>
      <w:tr w:rsidR="00AC6DB4" w:rsidRPr="00AC6DB4" w14:paraId="4ABDDD08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4C771E4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1187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10D2A58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ULAGANJE U OBJEKTE PREDŠKOLSKOG ODGOJA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C24E3F0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7.052.381,49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2E495B5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4F42A4EC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7.052.431,49</w:t>
            </w:r>
          </w:p>
        </w:tc>
      </w:tr>
      <w:tr w:rsidR="00AC6DB4" w:rsidRPr="00AC6DB4" w14:paraId="219DDDFF" w14:textId="77777777" w:rsidTr="00AC6DB4">
        <w:trPr>
          <w:trHeight w:val="63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70D559F0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K118701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43E84AD1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DJEČJEG VRTIĆA U TENJI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418B0CD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1.535.558,74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E796B6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631B1913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1.535.608,74</w:t>
            </w:r>
          </w:p>
        </w:tc>
      </w:tr>
      <w:tr w:rsidR="00AC6DB4" w:rsidRPr="00AC6DB4" w14:paraId="1F4ED7AD" w14:textId="77777777" w:rsidTr="00AC6DB4">
        <w:trPr>
          <w:trHeight w:val="300"/>
        </w:trPr>
        <w:tc>
          <w:tcPr>
            <w:tcW w:w="557" w:type="pct"/>
            <w:shd w:val="clear" w:color="FFFF97" w:fill="FFFF97"/>
            <w:vAlign w:val="center"/>
            <w:hideMark/>
          </w:tcPr>
          <w:p w14:paraId="405A4F4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2045" w:type="pct"/>
            <w:shd w:val="clear" w:color="FFFF97" w:fill="FFFF97"/>
            <w:vAlign w:val="center"/>
            <w:hideMark/>
          </w:tcPr>
          <w:p w14:paraId="63A08094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1F719E8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64DBAF6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FFFF97" w:fill="FFFF97"/>
            <w:vAlign w:val="center"/>
            <w:hideMark/>
          </w:tcPr>
          <w:p w14:paraId="5AE5071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10.050,00</w:t>
            </w:r>
          </w:p>
        </w:tc>
      </w:tr>
      <w:tr w:rsidR="00AC6DB4" w:rsidRPr="00AC6DB4" w14:paraId="58B4FCD5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2EB4D028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9A24CD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26BE5A6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055D49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7C9830B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</w:tr>
      <w:tr w:rsidR="00AC6DB4" w:rsidRPr="00AC6DB4" w14:paraId="7666F74E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32546E4B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6C17F0D6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D7F276B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42182071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2A17089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</w:tr>
      <w:tr w:rsidR="00AC6DB4" w:rsidRPr="00AC6DB4" w14:paraId="356EC182" w14:textId="77777777" w:rsidTr="00AC6DB4">
        <w:trPr>
          <w:trHeight w:val="420"/>
        </w:trPr>
        <w:tc>
          <w:tcPr>
            <w:tcW w:w="557" w:type="pct"/>
            <w:shd w:val="clear" w:color="C1C1FF" w:fill="C1C1FF"/>
            <w:vAlign w:val="center"/>
            <w:hideMark/>
          </w:tcPr>
          <w:p w14:paraId="672A6CBC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Program 1191</w:t>
            </w:r>
          </w:p>
        </w:tc>
        <w:tc>
          <w:tcPr>
            <w:tcW w:w="2045" w:type="pct"/>
            <w:shd w:val="clear" w:color="C1C1FF" w:fill="C1C1FF"/>
            <w:vAlign w:val="center"/>
            <w:hideMark/>
          </w:tcPr>
          <w:p w14:paraId="619A5CC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9E75C58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3.585.243,32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3BCE926E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102.150,00</w:t>
            </w:r>
          </w:p>
        </w:tc>
        <w:tc>
          <w:tcPr>
            <w:tcW w:w="800" w:type="pct"/>
            <w:shd w:val="clear" w:color="C1C1FF" w:fill="C1C1FF"/>
            <w:vAlign w:val="center"/>
            <w:hideMark/>
          </w:tcPr>
          <w:p w14:paraId="7ED4668A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3.687.393,32</w:t>
            </w:r>
          </w:p>
        </w:tc>
      </w:tr>
      <w:tr w:rsidR="00AC6DB4" w:rsidRPr="00AC6DB4" w14:paraId="5ECE2199" w14:textId="77777777" w:rsidTr="00AC6DB4">
        <w:trPr>
          <w:trHeight w:val="630"/>
        </w:trPr>
        <w:tc>
          <w:tcPr>
            <w:tcW w:w="557" w:type="pct"/>
            <w:shd w:val="clear" w:color="E1E1FF" w:fill="E1E1FF"/>
            <w:vAlign w:val="center"/>
            <w:hideMark/>
          </w:tcPr>
          <w:p w14:paraId="750257FD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K119103</w:t>
            </w:r>
          </w:p>
        </w:tc>
        <w:tc>
          <w:tcPr>
            <w:tcW w:w="2045" w:type="pct"/>
            <w:shd w:val="clear" w:color="E1E1FF" w:fill="E1E1FF"/>
            <w:vAlign w:val="center"/>
            <w:hideMark/>
          </w:tcPr>
          <w:p w14:paraId="75F674DA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IZGRADNJA CENTRALNE KUHINJE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0AEDB76D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CA2772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102.150,00</w:t>
            </w:r>
          </w:p>
        </w:tc>
        <w:tc>
          <w:tcPr>
            <w:tcW w:w="800" w:type="pct"/>
            <w:shd w:val="clear" w:color="E1E1FF" w:fill="E1E1FF"/>
            <w:vAlign w:val="center"/>
            <w:hideMark/>
          </w:tcPr>
          <w:p w14:paraId="5FC334D1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382.150,00</w:t>
            </w:r>
          </w:p>
        </w:tc>
      </w:tr>
      <w:tr w:rsidR="00AC6DB4" w:rsidRPr="00AC6DB4" w14:paraId="28E35705" w14:textId="77777777" w:rsidTr="00AC6DB4">
        <w:trPr>
          <w:trHeight w:val="300"/>
        </w:trPr>
        <w:tc>
          <w:tcPr>
            <w:tcW w:w="557" w:type="pct"/>
            <w:shd w:val="clear" w:color="FFEE75" w:fill="FFEE75"/>
            <w:vAlign w:val="center"/>
            <w:hideMark/>
          </w:tcPr>
          <w:p w14:paraId="24EBC519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2045" w:type="pct"/>
            <w:shd w:val="clear" w:color="FFEE75" w:fill="FFEE75"/>
            <w:vAlign w:val="center"/>
            <w:hideMark/>
          </w:tcPr>
          <w:p w14:paraId="03F513BF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6C033AAF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52EF438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102.150,00</w:t>
            </w:r>
          </w:p>
        </w:tc>
        <w:tc>
          <w:tcPr>
            <w:tcW w:w="800" w:type="pct"/>
            <w:shd w:val="clear" w:color="FFEE75" w:fill="FFEE75"/>
            <w:vAlign w:val="center"/>
            <w:hideMark/>
          </w:tcPr>
          <w:p w14:paraId="3FFEB144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112.150,00</w:t>
            </w:r>
          </w:p>
        </w:tc>
      </w:tr>
      <w:tr w:rsidR="00AC6DB4" w:rsidRPr="00AC6DB4" w14:paraId="42CD43BD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348E2213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4BBE02C7" w14:textId="77777777" w:rsidR="00AC6DB4" w:rsidRPr="00AC6DB4" w:rsidRDefault="00AC6DB4" w:rsidP="00AC6DB4">
            <w:pPr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37D57E5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AA1D099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102.150,00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7CCC4057" w14:textId="77777777" w:rsidR="00AC6DB4" w:rsidRPr="00AC6DB4" w:rsidRDefault="00AC6DB4" w:rsidP="00AC6DB4">
            <w:pPr>
              <w:jc w:val="right"/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b/>
                <w:bCs/>
                <w:color w:val="000000"/>
                <w:sz w:val="16"/>
                <w:szCs w:val="16"/>
                <w:lang w:val="hr-HR" w:eastAsia="hr-HR"/>
              </w:rPr>
              <w:t>112.150,00</w:t>
            </w:r>
          </w:p>
        </w:tc>
      </w:tr>
      <w:tr w:rsidR="00AC6DB4" w:rsidRPr="00AC6DB4" w14:paraId="699E26C3" w14:textId="77777777" w:rsidTr="00AC6DB4">
        <w:trPr>
          <w:trHeight w:val="300"/>
        </w:trPr>
        <w:tc>
          <w:tcPr>
            <w:tcW w:w="557" w:type="pct"/>
            <w:shd w:val="clear" w:color="auto" w:fill="auto"/>
            <w:vAlign w:val="center"/>
            <w:hideMark/>
          </w:tcPr>
          <w:p w14:paraId="57AC867F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2045" w:type="pct"/>
            <w:shd w:val="clear" w:color="auto" w:fill="auto"/>
            <w:vAlign w:val="center"/>
            <w:hideMark/>
          </w:tcPr>
          <w:p w14:paraId="10B09201" w14:textId="77777777" w:rsidR="00AC6DB4" w:rsidRPr="00AC6DB4" w:rsidRDefault="00AC6DB4" w:rsidP="00AC6DB4">
            <w:pPr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60DDD800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9B45536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102.150,00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5635D0F5" w14:textId="77777777" w:rsidR="00AC6DB4" w:rsidRPr="00AC6DB4" w:rsidRDefault="00AC6DB4" w:rsidP="00AC6DB4">
            <w:pPr>
              <w:jc w:val="right"/>
              <w:rPr>
                <w:color w:val="000000"/>
                <w:sz w:val="16"/>
                <w:szCs w:val="16"/>
                <w:lang w:val="hr-HR" w:eastAsia="hr-HR"/>
              </w:rPr>
            </w:pPr>
            <w:r w:rsidRPr="00AC6DB4">
              <w:rPr>
                <w:color w:val="000000"/>
                <w:sz w:val="16"/>
                <w:szCs w:val="16"/>
                <w:lang w:val="hr-HR" w:eastAsia="hr-HR"/>
              </w:rPr>
              <w:t>112.150,00</w:t>
            </w:r>
          </w:p>
        </w:tc>
      </w:tr>
    </w:tbl>
    <w:p w14:paraId="18720233" w14:textId="5CBFE29F" w:rsidR="001E511E" w:rsidRDefault="001E511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852751E" w14:textId="5378B440" w:rsidR="00B111F2" w:rsidRDefault="001E511E" w:rsidP="003C15A9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67383317" w:rsidR="00AC76DC" w:rsidRDefault="00AA67AB" w:rsidP="00495614">
      <w:pPr>
        <w:ind w:left="-270" w:right="-625"/>
        <w:jc w:val="both"/>
        <w:rPr>
          <w:b/>
          <w:sz w:val="24"/>
          <w:lang w:val="hr-HR"/>
        </w:rPr>
      </w:pPr>
      <w:r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AC76DC"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548F1F7B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8F4258">
        <w:rPr>
          <w:sz w:val="24"/>
          <w:lang w:val="hr-HR"/>
        </w:rPr>
        <w:t>4</w:t>
      </w:r>
      <w:r w:rsidR="00F21917" w:rsidRPr="00EC10A6">
        <w:rPr>
          <w:sz w:val="24"/>
          <w:lang w:val="hr-HR"/>
        </w:rPr>
        <w:t>-01/</w:t>
      </w:r>
      <w:r w:rsidR="009C5C91">
        <w:rPr>
          <w:sz w:val="24"/>
          <w:lang w:val="hr-HR"/>
        </w:rPr>
        <w:t>2</w:t>
      </w:r>
    </w:p>
    <w:p w14:paraId="3EFFA36E" w14:textId="3693CE28" w:rsidR="00AC76DC" w:rsidRPr="00BB78FA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-01/</w:t>
      </w:r>
      <w:r w:rsidR="00017518" w:rsidRPr="00CB44D2">
        <w:rPr>
          <w:sz w:val="24"/>
          <w:lang w:val="hr-HR"/>
        </w:rPr>
        <w:t>2</w:t>
      </w:r>
      <w:r w:rsidR="004C05A1" w:rsidRPr="00CB44D2">
        <w:rPr>
          <w:sz w:val="24"/>
          <w:lang w:val="hr-HR"/>
        </w:rPr>
        <w:t>-2</w:t>
      </w:r>
      <w:r w:rsidR="00077AE7" w:rsidRPr="00CB44D2">
        <w:rPr>
          <w:sz w:val="24"/>
          <w:lang w:val="hr-HR"/>
        </w:rPr>
        <w:t>4</w:t>
      </w:r>
      <w:r w:rsidR="004C05A1" w:rsidRPr="00BB78FA">
        <w:rPr>
          <w:sz w:val="24"/>
          <w:lang w:val="hr-HR"/>
        </w:rPr>
        <w:t>-</w:t>
      </w:r>
      <w:r w:rsidR="0056031D" w:rsidRPr="00BB78FA">
        <w:rPr>
          <w:sz w:val="24"/>
          <w:lang w:val="hr-HR"/>
        </w:rPr>
        <w:t>18</w:t>
      </w:r>
    </w:p>
    <w:p w14:paraId="3EFFA36F" w14:textId="4ECB9ED9" w:rsidR="00AC76DC" w:rsidRDefault="00945D2E" w:rsidP="00AC76DC">
      <w:proofErr w:type="gramStart"/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proofErr w:type="gramEnd"/>
      <w:r w:rsidR="00276FD6">
        <w:rPr>
          <w:sz w:val="24"/>
          <w:szCs w:val="24"/>
        </w:rPr>
        <w:t>srpanj</w:t>
      </w:r>
      <w:proofErr w:type="spellEnd"/>
      <w:r w:rsidR="00F21917">
        <w:rPr>
          <w:sz w:val="24"/>
          <w:szCs w:val="24"/>
        </w:rPr>
        <w:t xml:space="preserve"> 202</w:t>
      </w:r>
      <w:r w:rsidR="009C5C91">
        <w:rPr>
          <w:sz w:val="24"/>
          <w:szCs w:val="24"/>
        </w:rPr>
        <w:t>4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EDB"/>
    <w:rsid w:val="000E538E"/>
    <w:rsid w:val="000E655B"/>
    <w:rsid w:val="000F5DDC"/>
    <w:rsid w:val="000F71AF"/>
    <w:rsid w:val="001065FC"/>
    <w:rsid w:val="00107BF8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701D6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449A"/>
    <w:rsid w:val="00276FD6"/>
    <w:rsid w:val="0028286A"/>
    <w:rsid w:val="0028355D"/>
    <w:rsid w:val="002870DF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1FA0"/>
    <w:rsid w:val="0035200E"/>
    <w:rsid w:val="0035546E"/>
    <w:rsid w:val="00356803"/>
    <w:rsid w:val="00360CDE"/>
    <w:rsid w:val="00362AAE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B0074"/>
    <w:rsid w:val="003B1515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20E9"/>
    <w:rsid w:val="007B1B52"/>
    <w:rsid w:val="007C0F8D"/>
    <w:rsid w:val="007D4D85"/>
    <w:rsid w:val="007D74AA"/>
    <w:rsid w:val="007E5AD4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E3649"/>
    <w:rsid w:val="008E492D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81D"/>
    <w:rsid w:val="009239F4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61F7"/>
    <w:rsid w:val="00A67ACA"/>
    <w:rsid w:val="00A67B9C"/>
    <w:rsid w:val="00A67FE4"/>
    <w:rsid w:val="00A706A0"/>
    <w:rsid w:val="00A710CC"/>
    <w:rsid w:val="00A72054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6DB4"/>
    <w:rsid w:val="00AC76DC"/>
    <w:rsid w:val="00AD2B9B"/>
    <w:rsid w:val="00AD5078"/>
    <w:rsid w:val="00AD57B5"/>
    <w:rsid w:val="00AE05B7"/>
    <w:rsid w:val="00AE47E0"/>
    <w:rsid w:val="00AF3986"/>
    <w:rsid w:val="00B02632"/>
    <w:rsid w:val="00B073E2"/>
    <w:rsid w:val="00B111F2"/>
    <w:rsid w:val="00B1254C"/>
    <w:rsid w:val="00B2171C"/>
    <w:rsid w:val="00B32C14"/>
    <w:rsid w:val="00B32C3F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F71"/>
    <w:rsid w:val="00C70F50"/>
    <w:rsid w:val="00C72B8E"/>
    <w:rsid w:val="00C80672"/>
    <w:rsid w:val="00C81750"/>
    <w:rsid w:val="00C82BA9"/>
    <w:rsid w:val="00C8514D"/>
    <w:rsid w:val="00C86C90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2DE9"/>
    <w:rsid w:val="00D25B33"/>
    <w:rsid w:val="00D25B5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0D77"/>
    <w:rsid w:val="00DA48B1"/>
    <w:rsid w:val="00DA7818"/>
    <w:rsid w:val="00DB473C"/>
    <w:rsid w:val="00DC0C84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90276"/>
    <w:rsid w:val="00E913E0"/>
    <w:rsid w:val="00E91A32"/>
    <w:rsid w:val="00E94BB6"/>
    <w:rsid w:val="00E97E8C"/>
    <w:rsid w:val="00EB372E"/>
    <w:rsid w:val="00EB60D2"/>
    <w:rsid w:val="00EC10A6"/>
    <w:rsid w:val="00EC1FAB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994D-E1DD-4571-B007-005FD365ABFB}"/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2461</Words>
  <Characters>14033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Anita Andrić</cp:lastModifiedBy>
  <cp:revision>63</cp:revision>
  <cp:lastPrinted>2024-07-11T09:41:00Z</cp:lastPrinted>
  <dcterms:created xsi:type="dcterms:W3CDTF">2024-07-01T09:33:00Z</dcterms:created>
  <dcterms:modified xsi:type="dcterms:W3CDTF">2024-07-11T10:16:00Z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